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3E42" w14:textId="77777777" w:rsidR="00E11C46" w:rsidRDefault="00E11C46" w:rsidP="00E11C46">
      <w:pPr>
        <w:spacing w:after="0" w:line="240" w:lineRule="auto"/>
        <w:ind w:hanging="270"/>
        <w:rPr>
          <w:rFonts w:ascii="Times New Roman" w:eastAsia="Times New Roman" w:hAnsi="Times New Roman" w:cs="Times New Roman"/>
        </w:rPr>
      </w:pPr>
      <w:r w:rsidRPr="00B71AE2">
        <w:rPr>
          <w:b/>
          <w:bCs/>
          <w:noProof/>
        </w:rPr>
        <w:drawing>
          <wp:anchor distT="36576" distB="36576" distL="36576" distR="36576" simplePos="0" relativeHeight="251655680" behindDoc="0" locked="0" layoutInCell="1" allowOverlap="1" wp14:anchorId="699A47F4" wp14:editId="22CD554F">
            <wp:simplePos x="0" y="0"/>
            <wp:positionH relativeFrom="column">
              <wp:posOffset>4697095</wp:posOffset>
            </wp:positionH>
            <wp:positionV relativeFrom="paragraph">
              <wp:posOffset>31750</wp:posOffset>
            </wp:positionV>
            <wp:extent cx="1143000" cy="339725"/>
            <wp:effectExtent l="0" t="0" r="0" b="3175"/>
            <wp:wrapNone/>
            <wp:docPr id="1" name="Picture 1" descr="logo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95772" w14:textId="67D5A1A4" w:rsidR="00E11C46" w:rsidRPr="00B71AE2" w:rsidRDefault="00E11C46" w:rsidP="00C85EF7">
      <w:pPr>
        <w:spacing w:after="0" w:line="240" w:lineRule="auto"/>
        <w:ind w:hanging="270"/>
        <w:rPr>
          <w:rFonts w:ascii="Times New Roman" w:eastAsia="Times New Roman" w:hAnsi="Times New Roman" w:cs="Times New Roman"/>
        </w:rPr>
      </w:pPr>
      <w:r w:rsidRPr="00B71AE2">
        <w:rPr>
          <w:rFonts w:ascii="Times New Roman" w:eastAsia="Times New Roman" w:hAnsi="Times New Roman" w:cs="Times New Roman"/>
        </w:rPr>
        <w:t>GU-PR17CR-F0</w:t>
      </w:r>
      <w:r w:rsidR="0031269C">
        <w:rPr>
          <w:rFonts w:ascii="Times New Roman" w:eastAsia="Times New Roman" w:hAnsi="Times New Roman" w:cs="Times New Roman"/>
        </w:rPr>
        <w:t>2</w:t>
      </w:r>
      <w:r w:rsidRPr="00B71AE2">
        <w:rPr>
          <w:rFonts w:ascii="Times New Roman" w:eastAsia="Times New Roman" w:hAnsi="Times New Roman" w:cs="Times New Roman"/>
        </w:rPr>
        <w:t xml:space="preserve">                         </w:t>
      </w:r>
    </w:p>
    <w:p w14:paraId="7713EBE1" w14:textId="77777777" w:rsidR="008C3CA5" w:rsidRPr="00AD0B5E" w:rsidRDefault="008C3CA5" w:rsidP="008C3CA5">
      <w:pPr>
        <w:tabs>
          <w:tab w:val="left" w:pos="630"/>
        </w:tabs>
        <w:spacing w:before="100" w:after="100"/>
        <w:ind w:left="630" w:righ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</w:t>
      </w:r>
      <w:r w:rsidRPr="00A731B9">
        <w:rPr>
          <w:rFonts w:ascii="Times New Roman" w:hAnsi="Times New Roman" w:cs="Times New Roman"/>
          <w:b/>
          <w:sz w:val="24"/>
          <w:szCs w:val="24"/>
        </w:rPr>
        <w:t xml:space="preserve">Participation in Conferences </w:t>
      </w:r>
      <w:r w:rsidRPr="00AD0B5E">
        <w:rPr>
          <w:rFonts w:ascii="Times New Roman" w:hAnsi="Times New Roman" w:cs="Times New Roman"/>
          <w:b/>
          <w:sz w:val="24"/>
          <w:szCs w:val="24"/>
        </w:rPr>
        <w:t>Support Request</w:t>
      </w:r>
    </w:p>
    <w:p w14:paraId="524D0DF3" w14:textId="77777777" w:rsidR="008C3CA5" w:rsidRPr="008C3CA5" w:rsidRDefault="008C3CA5" w:rsidP="008C3CA5">
      <w:pPr>
        <w:tabs>
          <w:tab w:val="left" w:pos="630"/>
        </w:tabs>
        <w:spacing w:before="100" w:after="100"/>
        <w:ind w:right="1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BH"/>
        </w:rPr>
        <w:t>طلب دعم مشاركة في المؤتمرات</w:t>
      </w:r>
    </w:p>
    <w:tbl>
      <w:tblPr>
        <w:tblStyle w:val="TableGrid5"/>
        <w:tblW w:w="9558" w:type="dxa"/>
        <w:tblInd w:w="-360" w:type="dxa"/>
        <w:tblLook w:val="04A0" w:firstRow="1" w:lastRow="0" w:firstColumn="1" w:lastColumn="0" w:noHBand="0" w:noVBand="1"/>
      </w:tblPr>
      <w:tblGrid>
        <w:gridCol w:w="9558"/>
      </w:tblGrid>
      <w:tr w:rsidR="008C3CA5" w:rsidRPr="00AD0B5E" w14:paraId="2C0C1C1F" w14:textId="77777777" w:rsidTr="00AF31E9">
        <w:tc>
          <w:tcPr>
            <w:tcW w:w="9558" w:type="dxa"/>
          </w:tcPr>
          <w:p w14:paraId="711CFCD0" w14:textId="77777777" w:rsidR="008C3CA5" w:rsidRPr="00AD0B5E" w:rsidRDefault="008C3CA5" w:rsidP="00AF31E9">
            <w:pPr>
              <w:ind w:left="-360" w:firstLine="360"/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BH"/>
              </w:rPr>
            </w:pPr>
            <w:r w:rsidRPr="00AD0B5E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bidi="ar-BH"/>
              </w:rPr>
              <w:t>Important Note to Researcher/Author:</w:t>
            </w:r>
            <w:r w:rsidRPr="00AD0B5E">
              <w:rPr>
                <w:rFonts w:asciiTheme="majorBidi" w:eastAsia="Calibri" w:hAnsiTheme="majorBidi" w:cstheme="majorBidi"/>
                <w:b/>
                <w:bCs/>
                <w:i/>
                <w:iCs/>
                <w:color w:val="FF0000"/>
                <w:sz w:val="24"/>
                <w:szCs w:val="24"/>
                <w:lang w:bidi="ar-BH"/>
              </w:rPr>
              <w:t xml:space="preserve"> </w:t>
            </w:r>
            <w:r w:rsidRPr="00AD0B5E">
              <w:rPr>
                <w:rFonts w:asciiTheme="majorBidi" w:eastAsia="Calibr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BH"/>
              </w:rPr>
              <w:t xml:space="preserve">ملاحظة هامة للباحث/المؤلف              </w:t>
            </w:r>
            <w:r>
              <w:rPr>
                <w:rFonts w:asciiTheme="majorBidi" w:eastAsia="Calibr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BH"/>
              </w:rPr>
              <w:t xml:space="preserve">            </w:t>
            </w:r>
            <w:r w:rsidRPr="00AD0B5E">
              <w:rPr>
                <w:rFonts w:asciiTheme="majorBidi" w:eastAsia="Calibri" w:hAnsiTheme="majorBidi" w:cstheme="majorBidi" w:hint="cs"/>
                <w:b/>
                <w:bCs/>
                <w:i/>
                <w:iCs/>
                <w:sz w:val="24"/>
                <w:szCs w:val="24"/>
                <w:rtl/>
                <w:lang w:bidi="ar-BH"/>
              </w:rPr>
              <w:t xml:space="preserve">                            </w:t>
            </w:r>
          </w:p>
          <w:p w14:paraId="001BBA18" w14:textId="77777777" w:rsidR="008C3CA5" w:rsidRPr="003F2455" w:rsidRDefault="008C3CA5" w:rsidP="00AF31E9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3F2455">
              <w:rPr>
                <w:rFonts w:asciiTheme="majorBidi" w:eastAsia="Calibri" w:hAnsiTheme="majorBidi" w:cstheme="majorBidi"/>
                <w:lang w:bidi="ar-BH"/>
              </w:rPr>
              <w:t>Conferences with categories recognized by GU.</w:t>
            </w:r>
          </w:p>
          <w:p w14:paraId="42BEC804" w14:textId="77777777" w:rsidR="008C3CA5" w:rsidRPr="00AD0B5E" w:rsidRDefault="008C3CA5" w:rsidP="00AF31E9">
            <w:pPr>
              <w:bidi/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3F2455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مؤتمرات ذات فئات </w:t>
            </w:r>
            <w:r w:rsidRPr="003F2455">
              <w:rPr>
                <w:rFonts w:asciiTheme="majorBidi" w:eastAsia="Calibri" w:hAnsiTheme="majorBidi" w:cs="Times New Roman" w:hint="cs"/>
                <w:rtl/>
                <w:lang w:bidi="ar-BH"/>
              </w:rPr>
              <w:t>معتمدة</w:t>
            </w:r>
            <w:r w:rsidRPr="003F2455">
              <w:rPr>
                <w:rFonts w:asciiTheme="majorBidi" w:eastAsia="Calibri" w:hAnsiTheme="majorBidi" w:cs="Times New Roman"/>
                <w:rtl/>
                <w:lang w:bidi="ar-BH"/>
              </w:rPr>
              <w:t xml:space="preserve"> </w:t>
            </w:r>
            <w:r w:rsidRPr="003F2455">
              <w:rPr>
                <w:rFonts w:asciiTheme="majorBidi" w:eastAsia="Calibri" w:hAnsiTheme="majorBidi" w:cs="Times New Roman" w:hint="cs"/>
                <w:rtl/>
                <w:lang w:bidi="ar-BH"/>
              </w:rPr>
              <w:t>من قبل الجامعة الخليجية.</w:t>
            </w:r>
          </w:p>
        </w:tc>
      </w:tr>
    </w:tbl>
    <w:p w14:paraId="679F8AE1" w14:textId="77777777" w:rsidR="008C3CA5" w:rsidRPr="00AD0B5E" w:rsidRDefault="008C3CA5" w:rsidP="008C3CA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BH"/>
        </w:rPr>
      </w:pPr>
    </w:p>
    <w:tbl>
      <w:tblPr>
        <w:tblStyle w:val="TableGrid5"/>
        <w:tblW w:w="9517" w:type="dxa"/>
        <w:tblInd w:w="-34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477"/>
      </w:tblGrid>
      <w:tr w:rsidR="008C3CA5" w:rsidRPr="00AD0B5E" w14:paraId="7EFB1A07" w14:textId="77777777" w:rsidTr="00AF31E9">
        <w:tc>
          <w:tcPr>
            <w:tcW w:w="5040" w:type="dxa"/>
          </w:tcPr>
          <w:p w14:paraId="6E9FCDBA" w14:textId="77777777" w:rsidR="008C3CA5" w:rsidRPr="00AD0B5E" w:rsidRDefault="008C3CA5" w:rsidP="00AF31E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D0B5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Instructions: </w:t>
            </w:r>
          </w:p>
          <w:p w14:paraId="03A4394F" w14:textId="77777777" w:rsidR="008C3CA5" w:rsidRPr="00997AA9" w:rsidRDefault="008C3CA5" w:rsidP="008C3CA5">
            <w:pPr>
              <w:pStyle w:val="ListParagraph"/>
              <w:numPr>
                <w:ilvl w:val="0"/>
                <w:numId w:val="9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 w:rsidRPr="00997AA9">
              <w:rPr>
                <w:rFonts w:asciiTheme="majorBidi" w:hAnsiTheme="majorBidi" w:cstheme="majorBidi"/>
                <w:b/>
                <w:bCs/>
              </w:rPr>
              <w:t>Researcher:</w:t>
            </w:r>
          </w:p>
          <w:p w14:paraId="4E372BFE" w14:textId="77777777" w:rsidR="008C3CA5" w:rsidRPr="00AD0B5E" w:rsidRDefault="008C3CA5" w:rsidP="008C3CA5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D0B5E">
              <w:rPr>
                <w:rFonts w:asciiTheme="majorBidi" w:hAnsiTheme="majorBidi" w:cstheme="majorBidi"/>
                <w:sz w:val="20"/>
                <w:szCs w:val="20"/>
              </w:rPr>
              <w:t>Fill all information accurately and clearly.</w:t>
            </w:r>
          </w:p>
          <w:p w14:paraId="359F9421" w14:textId="77777777" w:rsidR="008C3CA5" w:rsidRPr="00AD0B5E" w:rsidRDefault="008C3CA5" w:rsidP="008C3CA5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D0B5E">
              <w:rPr>
                <w:rFonts w:asciiTheme="majorBidi" w:hAnsiTheme="majorBidi" w:cstheme="majorBidi"/>
                <w:sz w:val="20"/>
                <w:szCs w:val="20"/>
              </w:rPr>
              <w:t xml:space="preserve">Submit to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College’s Research Committee.</w:t>
            </w:r>
          </w:p>
          <w:p w14:paraId="46027C32" w14:textId="77777777" w:rsidR="008C3CA5" w:rsidRPr="00AD0B5E" w:rsidRDefault="008C3CA5" w:rsidP="008C3CA5">
            <w:pPr>
              <w:numPr>
                <w:ilvl w:val="0"/>
                <w:numId w:val="2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AD0B5E">
              <w:rPr>
                <w:rFonts w:asciiTheme="majorBidi" w:hAnsiTheme="majorBidi" w:cstheme="majorBidi"/>
                <w:sz w:val="20"/>
                <w:szCs w:val="20"/>
              </w:rPr>
              <w:t>Submit completed Form to College’s Research Committee/University Research Council.</w:t>
            </w:r>
          </w:p>
          <w:p w14:paraId="68636B92" w14:textId="77777777" w:rsidR="008C3CA5" w:rsidRDefault="008C3CA5" w:rsidP="008C3CA5">
            <w:pPr>
              <w:pStyle w:val="ListParagraph"/>
              <w:numPr>
                <w:ilvl w:val="0"/>
                <w:numId w:val="9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 w:rsidRPr="008C676B">
              <w:rPr>
                <w:rFonts w:asciiTheme="majorBidi" w:hAnsiTheme="majorBidi" w:cstheme="majorBidi"/>
                <w:b/>
                <w:bCs/>
              </w:rPr>
              <w:t>College’s Research Committee:</w:t>
            </w:r>
          </w:p>
          <w:p w14:paraId="49229EF9" w14:textId="4E3ABBC9" w:rsidR="008C3CA5" w:rsidRDefault="008C3CA5" w:rsidP="008C3CA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8C676B">
              <w:rPr>
                <w:rFonts w:asciiTheme="majorBidi" w:hAnsiTheme="majorBidi" w:cstheme="majorBidi"/>
                <w:sz w:val="20"/>
                <w:szCs w:val="20"/>
              </w:rPr>
              <w:t>omment on similarity result, (re-examine the manuscript if necessary), and send to Dean for final decision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039959E" w14:textId="6EB1F9C9" w:rsidR="008C3CA5" w:rsidRPr="008C676B" w:rsidRDefault="008C3CA5" w:rsidP="008C3CA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8C676B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8C676B">
              <w:rPr>
                <w:rFonts w:ascii="Times New Roman" w:hAnsi="Times New Roman" w:cs="Times New Roman"/>
                <w:bCs/>
                <w:sz w:val="20"/>
                <w:szCs w:val="20"/>
              </w:rPr>
              <w:t>ither send the approved document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8C67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to Research Council, or send the rejected documents to </w:t>
            </w:r>
            <w:r w:rsidR="00115775">
              <w:rPr>
                <w:rFonts w:ascii="Times New Roman" w:hAnsi="Times New Roman" w:cs="Times New Roman"/>
                <w:bCs/>
                <w:sz w:val="20"/>
                <w:szCs w:val="20"/>
              </w:rPr>
              <w:t>the p</w:t>
            </w:r>
            <w:r w:rsidR="002F5E02" w:rsidRPr="002F5E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rincipal Author</w:t>
            </w:r>
            <w:r w:rsidRPr="008C67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C2D9C19" w14:textId="77777777" w:rsidR="008C3CA5" w:rsidRDefault="008C3CA5" w:rsidP="008C3CA5">
            <w:pPr>
              <w:pStyle w:val="ListParagraph"/>
              <w:numPr>
                <w:ilvl w:val="0"/>
                <w:numId w:val="9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 w:rsidRPr="008C676B">
              <w:rPr>
                <w:rFonts w:asciiTheme="majorBidi" w:hAnsiTheme="majorBidi" w:cstheme="majorBidi"/>
                <w:b/>
                <w:bCs/>
              </w:rPr>
              <w:t>Dean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  <w:p w14:paraId="0CCA52C9" w14:textId="77777777" w:rsidR="008C3CA5" w:rsidRPr="00D80FED" w:rsidRDefault="008C3CA5" w:rsidP="008C3CA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80FED">
              <w:rPr>
                <w:rFonts w:asciiTheme="majorBidi" w:hAnsiTheme="majorBidi" w:cstheme="majorBidi"/>
                <w:sz w:val="20"/>
                <w:szCs w:val="20"/>
              </w:rPr>
              <w:t>Comment on examination result, (re-examine the manuscript, if necessary), approve or reject the manuscript.</w:t>
            </w:r>
          </w:p>
          <w:p w14:paraId="48D6AB7B" w14:textId="77777777" w:rsidR="008C3CA5" w:rsidRPr="00D80FED" w:rsidRDefault="008C3CA5" w:rsidP="008C3CA5">
            <w:pPr>
              <w:numPr>
                <w:ilvl w:val="0"/>
                <w:numId w:val="3"/>
              </w:numPr>
              <w:ind w:left="612" w:hanging="27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80FED">
              <w:rPr>
                <w:rFonts w:asciiTheme="majorBidi" w:hAnsiTheme="majorBidi" w:cstheme="majorBidi"/>
                <w:sz w:val="20"/>
                <w:szCs w:val="20"/>
              </w:rPr>
              <w:t>Return all documents to College’s Research Committee.</w:t>
            </w:r>
          </w:p>
          <w:p w14:paraId="6E7D6BF1" w14:textId="77777777" w:rsidR="008C3CA5" w:rsidRDefault="008C3CA5" w:rsidP="008C3CA5">
            <w:pPr>
              <w:pStyle w:val="ListParagraph"/>
              <w:numPr>
                <w:ilvl w:val="0"/>
                <w:numId w:val="9"/>
              </w:numPr>
              <w:spacing w:after="0"/>
              <w:ind w:left="342" w:hanging="27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Research Council:</w:t>
            </w:r>
          </w:p>
          <w:p w14:paraId="5CA2E9B8" w14:textId="77777777" w:rsidR="008C3CA5" w:rsidRPr="008C676B" w:rsidRDefault="008C3CA5" w:rsidP="008C3CA5">
            <w:pPr>
              <w:pStyle w:val="ListParagraph"/>
              <w:numPr>
                <w:ilvl w:val="0"/>
                <w:numId w:val="7"/>
              </w:numPr>
              <w:ind w:left="612" w:right="180" w:hanging="2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8C676B">
              <w:rPr>
                <w:rFonts w:ascii="Times New Roman" w:hAnsi="Times New Roman" w:cs="Times New Roman"/>
              </w:rPr>
              <w:t xml:space="preserve">ake the decision for approval and funding within the University’s allocated research budget. </w:t>
            </w:r>
          </w:p>
          <w:p w14:paraId="70ED2AB5" w14:textId="77777777" w:rsidR="008C3CA5" w:rsidRPr="00D80FED" w:rsidRDefault="008C3CA5" w:rsidP="008C3CA5">
            <w:pPr>
              <w:pStyle w:val="ListParagraph"/>
              <w:numPr>
                <w:ilvl w:val="0"/>
                <w:numId w:val="7"/>
              </w:numPr>
              <w:ind w:left="612" w:right="180" w:hanging="2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C676B">
              <w:rPr>
                <w:rFonts w:ascii="Times New Roman" w:hAnsi="Times New Roman" w:cs="Times New Roman"/>
              </w:rPr>
              <w:t xml:space="preserve">eek the University President </w:t>
            </w:r>
            <w:r>
              <w:rPr>
                <w:rFonts w:ascii="Times New Roman" w:hAnsi="Times New Roman" w:cs="Times New Roman"/>
              </w:rPr>
              <w:t>for endorsement of the decision.</w:t>
            </w:r>
          </w:p>
          <w:p w14:paraId="558C4D0D" w14:textId="63625174" w:rsidR="008C3CA5" w:rsidRPr="00D80FED" w:rsidRDefault="008C3CA5" w:rsidP="008C3CA5">
            <w:pPr>
              <w:pStyle w:val="ListParagraph"/>
              <w:numPr>
                <w:ilvl w:val="0"/>
                <w:numId w:val="7"/>
              </w:numPr>
              <w:ind w:left="612" w:right="180" w:hanging="2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C676B">
              <w:rPr>
                <w:rFonts w:ascii="Times New Roman" w:hAnsi="Times New Roman" w:cs="Times New Roman"/>
              </w:rPr>
              <w:t xml:space="preserve">nforming relevant </w:t>
            </w:r>
            <w:r>
              <w:rPr>
                <w:rFonts w:ascii="Times New Roman" w:hAnsi="Times New Roman" w:cs="Times New Roman"/>
              </w:rPr>
              <w:t xml:space="preserve">Lead </w:t>
            </w:r>
            <w:r w:rsidRPr="008C676B">
              <w:rPr>
                <w:rFonts w:ascii="Times New Roman" w:hAnsi="Times New Roman" w:cs="Times New Roman"/>
              </w:rPr>
              <w:t>Researcher/ Researcher</w:t>
            </w:r>
            <w:r>
              <w:rPr>
                <w:rFonts w:ascii="Times New Roman" w:hAnsi="Times New Roman" w:cs="Times New Roman"/>
              </w:rPr>
              <w:t>/</w:t>
            </w:r>
            <w:r w:rsidRPr="008C676B">
              <w:rPr>
                <w:rFonts w:ascii="Times New Roman" w:hAnsi="Times New Roman" w:cs="Times New Roman"/>
              </w:rPr>
              <w:t xml:space="preserve"> student and supervisor, College’s Research Committee, </w:t>
            </w:r>
            <w:r w:rsidR="00CC7787" w:rsidRPr="008C676B">
              <w:rPr>
                <w:rFonts w:ascii="Times New Roman" w:hAnsi="Times New Roman" w:cs="Times New Roman"/>
              </w:rPr>
              <w:t>and University</w:t>
            </w:r>
            <w:r w:rsidRPr="008C676B">
              <w:rPr>
                <w:rFonts w:ascii="Times New Roman" w:hAnsi="Times New Roman" w:cs="Times New Roman"/>
              </w:rPr>
              <w:t xml:space="preserve"> Finance Department for processing funding.</w:t>
            </w:r>
          </w:p>
          <w:p w14:paraId="0274C9C3" w14:textId="77777777" w:rsidR="008C3CA5" w:rsidRPr="00D80FED" w:rsidRDefault="008C3CA5" w:rsidP="008C3CA5">
            <w:pPr>
              <w:pStyle w:val="ListParagraph"/>
              <w:numPr>
                <w:ilvl w:val="0"/>
                <w:numId w:val="7"/>
              </w:numPr>
              <w:ind w:left="612" w:right="180" w:hanging="27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D80FED">
              <w:rPr>
                <w:rFonts w:ascii="Times New Roman" w:hAnsi="Times New Roman" w:cs="Times New Roman"/>
              </w:rPr>
              <w:t>etain all original documents related to publishable paper in research file.</w:t>
            </w:r>
          </w:p>
        </w:tc>
        <w:tc>
          <w:tcPr>
            <w:tcW w:w="4477" w:type="dxa"/>
          </w:tcPr>
          <w:p w14:paraId="556CEFBE" w14:textId="77777777" w:rsidR="008C3CA5" w:rsidRPr="00AD0B5E" w:rsidRDefault="008C3CA5" w:rsidP="00AF3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 w:rsidRPr="00AD0B5E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Pr="00AD0B5E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</w:t>
            </w:r>
            <w:r w:rsidRPr="00AD0B5E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  <w:t xml:space="preserve">: </w:t>
            </w:r>
            <w:r w:rsidRPr="00AD0B5E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</w:p>
          <w:p w14:paraId="4F3624D1" w14:textId="77777777" w:rsidR="008C3CA5" w:rsidRPr="00997AA9" w:rsidRDefault="008C3CA5" w:rsidP="008C3CA5">
            <w:pPr>
              <w:pStyle w:val="ListParagraph"/>
              <w:numPr>
                <w:ilvl w:val="0"/>
                <w:numId w:val="10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 w:hanging="270"/>
              <w:rPr>
                <w:rFonts w:asciiTheme="majorBidi" w:hAnsiTheme="majorBidi" w:cstheme="majorBidi"/>
                <w:b/>
                <w:bCs/>
                <w:color w:val="222222"/>
                <w:lang w:bidi="ar"/>
              </w:rPr>
            </w:pPr>
            <w:r w:rsidRPr="00997AA9"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 xml:space="preserve">الباحث: </w:t>
            </w:r>
          </w:p>
          <w:p w14:paraId="6B2F39C5" w14:textId="77777777" w:rsidR="008C3CA5" w:rsidRPr="00AD0B5E" w:rsidRDefault="008C3CA5" w:rsidP="008C3CA5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031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 w:rsidRPr="00AD0B5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تعبئة كافة المعلومات المطلوبة بدقة ووضوح.</w:t>
            </w:r>
          </w:p>
          <w:p w14:paraId="0DC81E39" w14:textId="77777777" w:rsidR="008C3CA5" w:rsidRPr="00AD0B5E" w:rsidRDefault="008C3CA5" w:rsidP="008C3CA5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AD0B5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الطلب الى 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لجنة البحث العلمي في الكلية</w:t>
            </w:r>
            <w:r w:rsidRPr="00AD0B5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.</w:t>
            </w:r>
          </w:p>
          <w:p w14:paraId="513C3AA9" w14:textId="77777777" w:rsidR="008C3CA5" w:rsidRPr="00AD0B5E" w:rsidRDefault="008C3CA5" w:rsidP="008C3CA5">
            <w:pPr>
              <w:numPr>
                <w:ilvl w:val="0"/>
                <w:numId w:val="1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AD0B5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الطلب الكامل الى لجنة البحث العلمي في الكلية/ مجلس البحث العلمي في الجامعة. </w:t>
            </w:r>
          </w:p>
          <w:p w14:paraId="0EA349F4" w14:textId="77777777" w:rsidR="008C3CA5" w:rsidRPr="00997AA9" w:rsidRDefault="008C3CA5" w:rsidP="008C3CA5">
            <w:pPr>
              <w:pStyle w:val="ListParagraph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>لجنة البحث العلمي في الكلية</w:t>
            </w:r>
            <w:r w:rsidRPr="00997AA9"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>:</w:t>
            </w:r>
            <w:r w:rsidRPr="00997AA9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 </w:t>
            </w:r>
          </w:p>
          <w:p w14:paraId="2958BFFA" w14:textId="77777777" w:rsidR="008C3CA5" w:rsidRDefault="008C3CA5" w:rsidP="008C3CA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تثبيت ملاحظاتها حول نتيجة التشابه (فحص المخطوطة عند الضرورة)، وإرسالها الى العميد للقرار النهائي.</w:t>
            </w:r>
          </w:p>
          <w:p w14:paraId="4CC9A559" w14:textId="4B73F4FE" w:rsidR="008C3CA5" w:rsidRDefault="008C3CA5" w:rsidP="008C3CA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إما إرسال الوثائق المقرة من العميد الى مجلس البحث العلمي، أو إعادة الوثائق المرفوضة الى الباحث الرئيسي</w:t>
            </w:r>
          </w:p>
          <w:p w14:paraId="6ED924C4" w14:textId="77777777" w:rsidR="008C3CA5" w:rsidRPr="00AD0B5E" w:rsidRDefault="008C3CA5" w:rsidP="00AF31E9">
            <w:p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</w:p>
          <w:p w14:paraId="1B646073" w14:textId="77777777" w:rsidR="008C3CA5" w:rsidRDefault="008C3CA5" w:rsidP="008C3CA5">
            <w:pPr>
              <w:pStyle w:val="ListParagraph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 w:hanging="270"/>
              <w:rPr>
                <w:rFonts w:asciiTheme="majorBidi" w:hAnsiTheme="majorBidi" w:cstheme="majorBidi"/>
                <w:b/>
                <w:bCs/>
                <w:color w:val="222222"/>
                <w:lang w:bidi="ar"/>
              </w:rPr>
            </w:pPr>
            <w:r w:rsidRPr="00D80FED"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>العميد:</w:t>
            </w:r>
          </w:p>
          <w:p w14:paraId="74D4EF52" w14:textId="77777777" w:rsidR="008C3CA5" w:rsidRDefault="008C3CA5" w:rsidP="008C3CA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تثبيت ملاحظاته حول نتيجة التشابه (فحص المخطوطة عند الضرورة)، وإقرار أو رفض المخطوطة.</w:t>
            </w:r>
          </w:p>
          <w:p w14:paraId="27EE0AEF" w14:textId="77777777" w:rsidR="008C3CA5" w:rsidRDefault="008C3CA5" w:rsidP="008C3CA5">
            <w:pPr>
              <w:numPr>
                <w:ilvl w:val="0"/>
                <w:numId w:val="4"/>
              </w:numPr>
              <w:tabs>
                <w:tab w:val="left" w:pos="6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679" w:hanging="270"/>
              <w:contextualSpacing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إعادة كافة الوثائق الى لجنة البحث العلمي في الكلية.</w:t>
            </w:r>
          </w:p>
          <w:p w14:paraId="72264D43" w14:textId="77777777" w:rsidR="008C3CA5" w:rsidRDefault="008C3CA5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769"/>
              <w:rPr>
                <w:rFonts w:asciiTheme="majorBidi" w:hAnsiTheme="majorBidi" w:cstheme="majorBidi"/>
                <w:b/>
                <w:bCs/>
                <w:color w:val="222222"/>
                <w:rtl/>
                <w:lang w:bidi="ar"/>
              </w:rPr>
            </w:pPr>
          </w:p>
          <w:p w14:paraId="426EE665" w14:textId="77777777" w:rsidR="008C3CA5" w:rsidRDefault="008C3CA5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769"/>
              <w:rPr>
                <w:rFonts w:asciiTheme="majorBidi" w:hAnsiTheme="majorBidi" w:cstheme="majorBidi"/>
                <w:b/>
                <w:bCs/>
                <w:color w:val="222222"/>
                <w:lang w:bidi="ar"/>
              </w:rPr>
            </w:pPr>
          </w:p>
          <w:p w14:paraId="33898FA0" w14:textId="77777777" w:rsidR="008C3CA5" w:rsidRDefault="008C3CA5" w:rsidP="008C3CA5">
            <w:pPr>
              <w:pStyle w:val="ListParagraph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 w:hanging="270"/>
              <w:rPr>
                <w:rFonts w:asciiTheme="majorBidi" w:hAnsiTheme="majorBidi" w:cstheme="majorBidi"/>
                <w:b/>
                <w:bCs/>
                <w:color w:val="222222"/>
                <w:lang w:bidi="a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 xml:space="preserve">مجلس البحث العلمي: </w:t>
            </w:r>
          </w:p>
          <w:p w14:paraId="3F57CC49" w14:textId="77777777" w:rsidR="008C3CA5" w:rsidRDefault="008C3CA5" w:rsidP="008C3CA5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 w:rsidRPr="00D80FED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إتخاذ القرار بالموافقة ودعم </w:t>
            </w:r>
            <w:r>
              <w:rPr>
                <w:rFonts w:asciiTheme="majorBidi" w:hAnsiTheme="majorBidi" w:cstheme="majorBidi" w:hint="cs"/>
                <w:color w:val="222222"/>
                <w:rtl/>
                <w:lang w:bidi="ar-BH"/>
              </w:rPr>
              <w:t>المشاركة</w:t>
            </w:r>
            <w:r w:rsidRPr="00D80FED"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 من ميزانية البحث العلمي في الجامعة.</w:t>
            </w:r>
          </w:p>
          <w:p w14:paraId="2644DA39" w14:textId="77777777" w:rsidR="008C3CA5" w:rsidRDefault="008C3CA5" w:rsidP="008C3CA5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>إستحصال مصادقة رئيس الجامعة على القرار.</w:t>
            </w:r>
          </w:p>
          <w:p w14:paraId="3A747E0C" w14:textId="77777777" w:rsidR="008C3CA5" w:rsidRDefault="008C3CA5" w:rsidP="008C3CA5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lang w:bidi="ar"/>
              </w:rPr>
            </w:pPr>
            <w:r>
              <w:rPr>
                <w:rFonts w:asciiTheme="majorBidi" w:hAnsiTheme="majorBidi" w:cstheme="majorBidi" w:hint="cs"/>
                <w:color w:val="222222"/>
                <w:rtl/>
                <w:lang w:bidi="ar"/>
              </w:rPr>
              <w:t xml:space="preserve">إشعار </w:t>
            </w:r>
            <w:r>
              <w:rPr>
                <w:rFonts w:asciiTheme="majorBidi" w:hAnsiTheme="majorBidi" w:cstheme="majorBidi" w:hint="cs"/>
                <w:color w:val="222222"/>
                <w:rtl/>
                <w:lang w:bidi="ar-BH"/>
              </w:rPr>
              <w:t>الباحث الرئيسي/الباحث/الطالب والمشرف، ولجنة البحث العلمي في الكلية والقسم المالي في الجامعة لتنفيذ الدعم.</w:t>
            </w:r>
          </w:p>
          <w:p w14:paraId="221454D3" w14:textId="77777777" w:rsidR="008C3CA5" w:rsidRPr="00D80FED" w:rsidRDefault="008C3CA5" w:rsidP="008C3CA5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679" w:hanging="270"/>
              <w:rPr>
                <w:rFonts w:asciiTheme="majorBidi" w:hAnsiTheme="majorBidi" w:cstheme="majorBidi"/>
                <w:color w:val="222222"/>
                <w:rtl/>
                <w:lang w:bidi="ar"/>
              </w:rPr>
            </w:pPr>
            <w:r>
              <w:rPr>
                <w:rFonts w:asciiTheme="majorBidi" w:hAnsiTheme="majorBidi" w:cstheme="majorBidi" w:hint="cs"/>
                <w:color w:val="222222"/>
                <w:rtl/>
                <w:lang w:bidi="ar-BH"/>
              </w:rPr>
              <w:t>الإحتفاظ بكافة الوثائق الأصلية ذات الصلة بالورقة البحثية في ملف البحث العلمي.</w:t>
            </w:r>
          </w:p>
          <w:p w14:paraId="0106DA8E" w14:textId="77777777" w:rsidR="008C3CA5" w:rsidRPr="00D80FED" w:rsidRDefault="008C3CA5" w:rsidP="00AF31E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after="0"/>
              <w:ind w:left="409"/>
              <w:rPr>
                <w:rFonts w:asciiTheme="majorBidi" w:hAnsiTheme="majorBidi" w:cstheme="majorBidi"/>
                <w:b/>
                <w:bCs/>
                <w:color w:val="222222"/>
                <w:lang w:bidi="a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22222"/>
                <w:rtl/>
                <w:lang w:bidi="ar"/>
              </w:rPr>
              <w:t xml:space="preserve"> </w:t>
            </w:r>
          </w:p>
        </w:tc>
      </w:tr>
    </w:tbl>
    <w:p w14:paraId="02227157" w14:textId="7FA69755" w:rsidR="008C3CA5" w:rsidRPr="00AD0B5E" w:rsidRDefault="008C3CA5" w:rsidP="008C3CA5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5"/>
        <w:tblW w:w="9587" w:type="dxa"/>
        <w:tblInd w:w="-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96"/>
        <w:gridCol w:w="473"/>
        <w:gridCol w:w="165"/>
        <w:gridCol w:w="6"/>
        <w:gridCol w:w="1700"/>
        <w:gridCol w:w="2947"/>
      </w:tblGrid>
      <w:tr w:rsidR="00A255A0" w:rsidRPr="00B50404" w14:paraId="052F02BC" w14:textId="77777777" w:rsidTr="00923B8E">
        <w:trPr>
          <w:trHeight w:val="394"/>
        </w:trPr>
        <w:tc>
          <w:tcPr>
            <w:tcW w:w="9587" w:type="dxa"/>
            <w:gridSpan w:val="6"/>
            <w:shd w:val="clear" w:color="auto" w:fill="D9D9D9" w:themeFill="background1" w:themeFillShade="D9"/>
          </w:tcPr>
          <w:p w14:paraId="78DB03D5" w14:textId="6E286C95" w:rsidR="00A255A0" w:rsidRPr="00B50404" w:rsidRDefault="00A255A0" w:rsidP="00FD520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APPLICANT’S DETAILS</w:t>
            </w:r>
            <w:r w:rsidR="00D57B88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57B88" w:rsidRPr="00D57B88">
              <w:rPr>
                <w:rFonts w:asciiTheme="majorBidi" w:hAnsiTheme="majorBidi" w:cs="Times New Roman"/>
                <w:b/>
                <w:bCs/>
                <w:rtl/>
              </w:rPr>
              <w:t>تفاصيل مقدم الطلب</w:t>
            </w:r>
            <w:r w:rsidR="00D57B88">
              <w:rPr>
                <w:rFonts w:asciiTheme="majorBidi" w:hAnsiTheme="majorBidi" w:cs="Times New Roman" w:hint="cs"/>
                <w:b/>
                <w:bCs/>
                <w:rtl/>
              </w:rPr>
              <w:t xml:space="preserve">                                                                                           </w:t>
            </w:r>
          </w:p>
        </w:tc>
      </w:tr>
      <w:tr w:rsidR="00A255A0" w:rsidRPr="00B50404" w14:paraId="4F604883" w14:textId="77777777" w:rsidTr="00923B8E">
        <w:trPr>
          <w:trHeight w:val="507"/>
        </w:trPr>
        <w:tc>
          <w:tcPr>
            <w:tcW w:w="9587" w:type="dxa"/>
            <w:gridSpan w:val="6"/>
            <w:shd w:val="clear" w:color="auto" w:fill="auto"/>
          </w:tcPr>
          <w:p w14:paraId="414A7FDA" w14:textId="30B1EB63" w:rsidR="00D32AEC" w:rsidRDefault="00A255A0" w:rsidP="00D32AEC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Name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                                                                    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الاسم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</w:p>
          <w:p w14:paraId="77889F9D" w14:textId="3F51E7AE" w:rsidR="00A255A0" w:rsidRPr="00D32AEC" w:rsidRDefault="00A255A0" w:rsidP="00EE2293">
            <w:pPr>
              <w:contextualSpacing/>
              <w:rPr>
                <w:rFonts w:asciiTheme="majorBidi" w:hAnsiTheme="majorBidi" w:cstheme="majorBidi"/>
              </w:rPr>
            </w:pPr>
          </w:p>
        </w:tc>
      </w:tr>
      <w:tr w:rsidR="00A255A0" w:rsidRPr="00B50404" w14:paraId="6B6D5C48" w14:textId="77777777" w:rsidTr="00923B8E">
        <w:trPr>
          <w:trHeight w:val="392"/>
        </w:trPr>
        <w:tc>
          <w:tcPr>
            <w:tcW w:w="9587" w:type="dxa"/>
            <w:gridSpan w:val="6"/>
            <w:shd w:val="clear" w:color="auto" w:fill="auto"/>
          </w:tcPr>
          <w:p w14:paraId="3A3FC710" w14:textId="25D428A2" w:rsidR="00A255A0" w:rsidRDefault="00A255A0" w:rsidP="00FD5204">
            <w:pPr>
              <w:contextualSpacing/>
              <w:rPr>
                <w:rFonts w:asciiTheme="majorBidi" w:hAnsiTheme="majorBidi" w:cs="Times New Roman"/>
                <w:b/>
                <w:bCs/>
              </w:rPr>
            </w:pPr>
            <w:r w:rsidRPr="007B5E4B">
              <w:rPr>
                <w:rFonts w:asciiTheme="majorBidi" w:hAnsiTheme="majorBidi" w:cstheme="majorBidi"/>
                <w:b/>
                <w:bCs/>
              </w:rPr>
              <w:t>Designation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 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     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    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      </w:t>
            </w:r>
            <w:r w:rsidR="00C814CC">
              <w:rPr>
                <w:rFonts w:asciiTheme="majorBidi" w:hAnsiTheme="majorBidi" w:cstheme="majorBidi" w:hint="cs"/>
                <w:b/>
                <w:bCs/>
                <w:rtl/>
              </w:rPr>
              <w:t>ال</w:t>
            </w:r>
            <w:r w:rsidR="00C814CC" w:rsidRPr="00C814CC">
              <w:rPr>
                <w:rFonts w:asciiTheme="majorBidi" w:hAnsiTheme="majorBidi" w:cs="Times New Roman"/>
                <w:b/>
                <w:bCs/>
                <w:rtl/>
              </w:rPr>
              <w:t xml:space="preserve">مسمى </w:t>
            </w:r>
            <w:r w:rsidR="00C814CC">
              <w:rPr>
                <w:rFonts w:asciiTheme="majorBidi" w:hAnsiTheme="majorBidi" w:cs="Times New Roman" w:hint="cs"/>
                <w:b/>
                <w:bCs/>
                <w:rtl/>
              </w:rPr>
              <w:t>ال</w:t>
            </w:r>
            <w:r w:rsidR="00C814CC" w:rsidRPr="00C814CC">
              <w:rPr>
                <w:rFonts w:asciiTheme="majorBidi" w:hAnsiTheme="majorBidi" w:cs="Times New Roman"/>
                <w:b/>
                <w:bCs/>
                <w:rtl/>
              </w:rPr>
              <w:t>وظيفي</w:t>
            </w:r>
          </w:p>
          <w:p w14:paraId="3BCABACF" w14:textId="3BC48D20" w:rsidR="00D32AEC" w:rsidRPr="00B50404" w:rsidRDefault="00D32AEC" w:rsidP="00EE2293">
            <w:pPr>
              <w:contextualSpacing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  <w:tr w:rsidR="00A255A0" w:rsidRPr="00B50404" w14:paraId="014E5881" w14:textId="77777777" w:rsidTr="00923B8E">
        <w:trPr>
          <w:trHeight w:val="429"/>
        </w:trPr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068099" w14:textId="77777777" w:rsidR="00A255A0" w:rsidRDefault="00A255A0" w:rsidP="00FD5204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College                                        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5D7A2220" w14:textId="46555410" w:rsidR="00D32AEC" w:rsidRPr="00B50404" w:rsidRDefault="00D32AEC" w:rsidP="00EE2293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EBD9BD" w14:textId="77777777" w:rsidR="00A255A0" w:rsidRDefault="00A255A0" w:rsidP="00FD5204">
            <w:pPr>
              <w:contextualSpacing/>
              <w:rPr>
                <w:rFonts w:asciiTheme="majorBidi" w:hAnsiTheme="majorBidi" w:cs="Times New Roman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Department  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          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  <w:r w:rsidRPr="00B50404">
              <w:rPr>
                <w:rFonts w:asciiTheme="majorBidi" w:hAnsiTheme="majorBidi" w:cs="Times New Roman"/>
                <w:b/>
                <w:bCs/>
                <w:rtl/>
              </w:rPr>
              <w:t>القسم</w:t>
            </w:r>
          </w:p>
          <w:p w14:paraId="317C1C16" w14:textId="2E829EEA" w:rsidR="00D32AEC" w:rsidRPr="00D32AEC" w:rsidRDefault="00D32AEC" w:rsidP="00FD5204">
            <w:pPr>
              <w:contextualSpacing/>
              <w:rPr>
                <w:rFonts w:asciiTheme="majorBidi" w:hAnsiTheme="majorBidi" w:cstheme="majorBidi"/>
              </w:rPr>
            </w:pPr>
          </w:p>
        </w:tc>
      </w:tr>
      <w:tr w:rsidR="00A255A0" w:rsidRPr="00B50404" w14:paraId="3C22DE62" w14:textId="77777777" w:rsidTr="00923B8E">
        <w:trPr>
          <w:trHeight w:val="544"/>
        </w:trPr>
        <w:tc>
          <w:tcPr>
            <w:tcW w:w="9587" w:type="dxa"/>
            <w:gridSpan w:val="6"/>
            <w:shd w:val="clear" w:color="auto" w:fill="auto"/>
          </w:tcPr>
          <w:p w14:paraId="59CA9732" w14:textId="49179EE4" w:rsidR="00D32AEC" w:rsidRDefault="00D32AEC" w:rsidP="00D32AEC">
            <w:pPr>
              <w:contextualSpacing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7B5E4B">
              <w:rPr>
                <w:rFonts w:asciiTheme="majorBidi" w:hAnsiTheme="majorBidi" w:cstheme="majorBidi"/>
                <w:b/>
                <w:bCs/>
              </w:rPr>
              <w:t>Degree (State specialization</w:t>
            </w:r>
            <w:r w:rsidR="003B77B0">
              <w:rPr>
                <w:rFonts w:asciiTheme="majorBidi" w:hAnsiTheme="majorBidi" w:cstheme="majorBidi"/>
                <w:b/>
                <w:bCs/>
              </w:rPr>
              <w:t>)</w:t>
            </w:r>
            <w:r w:rsidRPr="007B5E4B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 w:rsidR="003B77B0">
              <w:rPr>
                <w:rFonts w:asciiTheme="majorBidi" w:hAnsiTheme="majorBidi" w:cstheme="majorBidi"/>
                <w:b/>
                <w:bCs/>
              </w:rPr>
              <w:t xml:space="preserve">         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</w:t>
            </w:r>
            <w:r w:rsidRPr="007B5E4B">
              <w:rPr>
                <w:rFonts w:asciiTheme="majorBidi" w:hAnsiTheme="majorBidi" w:cs="Times New Roman"/>
                <w:b/>
                <w:bCs/>
                <w:rtl/>
              </w:rPr>
              <w:t>الدرجة العلمية</w:t>
            </w:r>
            <w:r w:rsidRPr="007B5E4B">
              <w:rPr>
                <w:rFonts w:asciiTheme="majorBidi" w:hAnsiTheme="majorBidi" w:cs="Times New Roman" w:hint="cs"/>
                <w:b/>
                <w:bCs/>
                <w:rtl/>
              </w:rPr>
              <w:t xml:space="preserve"> (</w:t>
            </w:r>
            <w:r w:rsidRPr="007B5E4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التخصص العلمي)</w:t>
            </w:r>
          </w:p>
          <w:p w14:paraId="35A5FE8B" w14:textId="6D9F4556" w:rsidR="00D32AEC" w:rsidRPr="00EE2293" w:rsidRDefault="00D32AEC" w:rsidP="00EE2293">
            <w:pPr>
              <w:contextualSpacing/>
              <w:rPr>
                <w:rFonts w:asciiTheme="majorBidi" w:hAnsiTheme="majorBidi" w:cstheme="majorBidi"/>
                <w:b/>
                <w:bCs/>
                <w:rtl/>
              </w:rPr>
            </w:pPr>
            <w:r w:rsidRPr="007B5E4B">
              <w:rPr>
                <w:rFonts w:asciiTheme="majorBidi" w:hAnsiTheme="majorBidi" w:cstheme="majorBidi"/>
                <w:b/>
                <w:bCs/>
              </w:rPr>
              <w:t xml:space="preserve">                                  </w:t>
            </w:r>
            <w:r w:rsidRPr="007B5E4B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</w:t>
            </w:r>
            <w:r w:rsidRPr="007B5E4B">
              <w:rPr>
                <w:rFonts w:asciiTheme="majorBidi" w:hAnsiTheme="majorBidi" w:cstheme="majorBidi"/>
                <w:b/>
                <w:bCs/>
              </w:rPr>
              <w:t xml:space="preserve">              </w:t>
            </w:r>
            <w:r w:rsidRPr="007B5E4B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</w:p>
        </w:tc>
      </w:tr>
      <w:tr w:rsidR="00A255A0" w:rsidRPr="00B50404" w14:paraId="20F47CA6" w14:textId="77777777" w:rsidTr="00923B8E">
        <w:trPr>
          <w:trHeight w:val="548"/>
        </w:trPr>
        <w:tc>
          <w:tcPr>
            <w:tcW w:w="9587" w:type="dxa"/>
            <w:gridSpan w:val="6"/>
            <w:shd w:val="clear" w:color="auto" w:fill="auto"/>
          </w:tcPr>
          <w:p w14:paraId="20BA2A46" w14:textId="1233F546" w:rsidR="00D32AEC" w:rsidRPr="00B50404" w:rsidRDefault="00A255A0" w:rsidP="00EE2293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Mobile No.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رقم الجوال                                                                                                                                   </w:t>
            </w:r>
          </w:p>
        </w:tc>
      </w:tr>
      <w:tr w:rsidR="00A255A0" w:rsidRPr="00B50404" w14:paraId="7171D2D0" w14:textId="77777777" w:rsidTr="00923B8E">
        <w:trPr>
          <w:trHeight w:val="336"/>
        </w:trPr>
        <w:tc>
          <w:tcPr>
            <w:tcW w:w="9587" w:type="dxa"/>
            <w:gridSpan w:val="6"/>
            <w:shd w:val="clear" w:color="auto" w:fill="auto"/>
          </w:tcPr>
          <w:p w14:paraId="2B5BB015" w14:textId="15CDEDB8" w:rsidR="00A255A0" w:rsidRDefault="00A255A0" w:rsidP="00FD5204">
            <w:pPr>
              <w:contextualSpacing/>
              <w:rPr>
                <w:rFonts w:asciiTheme="majorBidi" w:hAnsiTheme="majorBidi" w:cs="Times New Roman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Email                                                                                               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</w:t>
            </w:r>
            <w:r w:rsidRPr="00B50404">
              <w:rPr>
                <w:rFonts w:asciiTheme="majorBidi" w:hAnsiTheme="majorBidi" w:cstheme="majorBidi"/>
                <w:b/>
                <w:bCs/>
              </w:rPr>
              <w:t xml:space="preserve">       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أل</w:t>
            </w:r>
            <w:r w:rsidRPr="00B50404">
              <w:rPr>
                <w:rFonts w:asciiTheme="majorBidi" w:hAnsiTheme="majorBidi" w:cs="Times New Roman"/>
                <w:b/>
                <w:bCs/>
                <w:rtl/>
              </w:rPr>
              <w:t>بريد إلكتروني</w:t>
            </w:r>
          </w:p>
          <w:p w14:paraId="5E5EAF24" w14:textId="0907BAD8" w:rsidR="00684F46" w:rsidRPr="001D1366" w:rsidRDefault="00684F46" w:rsidP="00EE2293">
            <w:pPr>
              <w:contextualSpacing/>
              <w:rPr>
                <w:rFonts w:asciiTheme="majorBidi" w:hAnsiTheme="majorBidi" w:cstheme="majorBidi"/>
                <w:b/>
                <w:bCs/>
                <w:lang w:val="fr-CA"/>
              </w:rPr>
            </w:pPr>
          </w:p>
        </w:tc>
      </w:tr>
      <w:tr w:rsidR="00A255A0" w:rsidRPr="00B50404" w14:paraId="3E01A2D9" w14:textId="77777777" w:rsidTr="00923B8E">
        <w:trPr>
          <w:trHeight w:val="400"/>
        </w:trPr>
        <w:tc>
          <w:tcPr>
            <w:tcW w:w="493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A427A" w14:textId="1D2F6D35" w:rsidR="00A255A0" w:rsidRDefault="00A255A0" w:rsidP="00D32AEC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 xml:space="preserve">Semester </w:t>
            </w:r>
            <w:r w:rsidR="003C09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D32AEC"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 xml:space="preserve">لفصل الدراسي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  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29B06F5E" w14:textId="77777777" w:rsidR="00684F46" w:rsidRPr="00B50404" w:rsidRDefault="00684F46" w:rsidP="00EE2293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65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124AD" w14:textId="5A3ACB0B" w:rsidR="00A255A0" w:rsidRDefault="00A255A0" w:rsidP="00FD5204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50404">
              <w:rPr>
                <w:rFonts w:asciiTheme="majorBidi" w:hAnsiTheme="majorBidi" w:cstheme="majorBidi"/>
                <w:b/>
                <w:bCs/>
              </w:rPr>
              <w:t>Academic Ye</w:t>
            </w:r>
            <w:r>
              <w:rPr>
                <w:rFonts w:asciiTheme="majorBidi" w:hAnsiTheme="majorBidi" w:cstheme="majorBidi"/>
                <w:b/>
                <w:bCs/>
              </w:rPr>
              <w:t>ar</w:t>
            </w:r>
            <w:r w:rsidR="00D32AEC">
              <w:rPr>
                <w:rFonts w:asciiTheme="majorBidi" w:hAnsiTheme="majorBidi" w:cstheme="majorBidi"/>
                <w:b/>
                <w:bCs/>
              </w:rPr>
              <w:t xml:space="preserve">                </w:t>
            </w:r>
            <w:r w:rsidRPr="00B50404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B50404">
              <w:rPr>
                <w:rFonts w:asciiTheme="majorBidi" w:hAnsiTheme="majorBidi" w:cstheme="majorBidi"/>
                <w:b/>
                <w:bCs/>
                <w:rtl/>
              </w:rPr>
              <w:t>السنة الدراسية</w:t>
            </w:r>
          </w:p>
          <w:p w14:paraId="70AD28C3" w14:textId="4C699993" w:rsidR="00684F46" w:rsidRPr="00B50404" w:rsidRDefault="00684F46" w:rsidP="00EE2293">
            <w:pPr>
              <w:contextualSpacing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64973" w:rsidRPr="008F0B65" w14:paraId="4364DFDA" w14:textId="77777777" w:rsidTr="00FA2579">
        <w:trPr>
          <w:trHeight w:val="537"/>
        </w:trPr>
        <w:tc>
          <w:tcPr>
            <w:tcW w:w="9587" w:type="dxa"/>
            <w:gridSpan w:val="6"/>
            <w:shd w:val="clear" w:color="auto" w:fill="D9D9D9" w:themeFill="background1" w:themeFillShade="D9"/>
          </w:tcPr>
          <w:p w14:paraId="6BB2BF61" w14:textId="1C07A3A3" w:rsidR="00264973" w:rsidRPr="008F0B65" w:rsidRDefault="00264973" w:rsidP="00264973">
            <w:pPr>
              <w:ind w:left="360" w:hanging="288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  <w:r w:rsidRPr="008F0B65">
              <w:rPr>
                <w:rFonts w:asciiTheme="majorBidi" w:hAnsiTheme="majorBidi" w:cstheme="majorBidi"/>
                <w:b/>
                <w:bCs/>
              </w:rPr>
              <w:lastRenderedPageBreak/>
              <w:t>DESCRIPTION</w:t>
            </w:r>
            <w:r w:rsidRPr="008F0B65">
              <w:rPr>
                <w:rFonts w:asciiTheme="majorBidi" w:hAnsiTheme="majorBidi" w:cstheme="majorBidi" w:hint="cs"/>
                <w:b/>
                <w:bCs/>
                <w:rtl/>
              </w:rPr>
              <w:t xml:space="preserve">  ال</w:t>
            </w:r>
            <w:r w:rsidRPr="008F0B65">
              <w:rPr>
                <w:rFonts w:asciiTheme="majorBidi" w:hAnsiTheme="majorBidi" w:cs="Times New Roman"/>
                <w:b/>
                <w:bCs/>
                <w:rtl/>
              </w:rPr>
              <w:t>تف</w:t>
            </w:r>
            <w:r w:rsidRPr="008F0B65">
              <w:rPr>
                <w:rFonts w:asciiTheme="majorBidi" w:hAnsiTheme="majorBidi" w:cs="Times New Roman" w:hint="cs"/>
                <w:b/>
                <w:bCs/>
                <w:rtl/>
              </w:rPr>
              <w:t>ا</w:t>
            </w:r>
            <w:r w:rsidRPr="008F0B65">
              <w:rPr>
                <w:rFonts w:asciiTheme="majorBidi" w:hAnsiTheme="majorBidi" w:cs="Times New Roman"/>
                <w:b/>
                <w:bCs/>
                <w:rtl/>
              </w:rPr>
              <w:t>صيل</w:t>
            </w:r>
            <w:r w:rsidRPr="008F0B65">
              <w:rPr>
                <w:rFonts w:asciiTheme="majorBidi" w:hAnsiTheme="majorBidi" w:cs="Times New Roman" w:hint="cs"/>
                <w:b/>
                <w:bCs/>
                <w:rtl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C63670" w:rsidRPr="00AD0B5E" w14:paraId="0657FAFB" w14:textId="77777777" w:rsidTr="00923B8E">
        <w:tc>
          <w:tcPr>
            <w:tcW w:w="9587" w:type="dxa"/>
            <w:gridSpan w:val="6"/>
          </w:tcPr>
          <w:p w14:paraId="05AFB83A" w14:textId="540362B3" w:rsidR="00C63670" w:rsidRPr="00D33BA8" w:rsidRDefault="00C63670" w:rsidP="00EE2293">
            <w:pPr>
              <w:pStyle w:val="Author"/>
              <w:spacing w:before="100" w:beforeAutospacing="1"/>
              <w:jc w:val="lef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Paper Title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          </w:t>
            </w:r>
          </w:p>
          <w:p w14:paraId="234417F6" w14:textId="668F7E72" w:rsidR="00C63670" w:rsidRPr="009A6B10" w:rsidRDefault="00C63670" w:rsidP="00C63670">
            <w:pPr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</w:tc>
      </w:tr>
      <w:tr w:rsidR="00C63670" w:rsidRPr="00AD0B5E" w14:paraId="63E65ECF" w14:textId="77777777" w:rsidTr="00923B8E">
        <w:tc>
          <w:tcPr>
            <w:tcW w:w="9587" w:type="dxa"/>
            <w:gridSpan w:val="6"/>
          </w:tcPr>
          <w:p w14:paraId="413B3979" w14:textId="77777777" w:rsidR="00C63670" w:rsidRPr="00D33BA8" w:rsidRDefault="00C63670" w:rsidP="00C6367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Principal Author </w:t>
            </w:r>
            <w:r w:rsidRPr="00D33BA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: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</w:t>
            </w:r>
            <w:r w:rsidRPr="00D33BA8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الباحث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الرئيسي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</w:t>
            </w:r>
          </w:p>
          <w:p w14:paraId="3D085B10" w14:textId="73966D14" w:rsidR="00112CA8" w:rsidRDefault="00112CA8" w:rsidP="00112CA8">
            <w:pPr>
              <w:rPr>
                <w:rFonts w:asciiTheme="majorBidi" w:hAnsiTheme="majorBidi" w:cstheme="majorBidi"/>
                <w:sz w:val="24"/>
                <w:szCs w:val="24"/>
                <w:lang w:val="fr-CA" w:bidi="ar-BH"/>
              </w:rPr>
            </w:pPr>
          </w:p>
          <w:p w14:paraId="3BE539C7" w14:textId="77777777" w:rsidR="00C63670" w:rsidRPr="009A6B10" w:rsidRDefault="00C63670" w:rsidP="00C63670">
            <w:pPr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</w:tc>
      </w:tr>
      <w:tr w:rsidR="004A4703" w:rsidRPr="00AD0B5E" w14:paraId="400EF3AC" w14:textId="77777777" w:rsidTr="004A4703">
        <w:trPr>
          <w:trHeight w:val="701"/>
        </w:trPr>
        <w:tc>
          <w:tcPr>
            <w:tcW w:w="9587" w:type="dxa"/>
            <w:gridSpan w:val="6"/>
          </w:tcPr>
          <w:p w14:paraId="5B49253D" w14:textId="48257564" w:rsidR="004A4703" w:rsidRDefault="004A4703" w:rsidP="004A4703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  <w:r w:rsidRPr="00AD48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>Co-Author(s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(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            </w:t>
            </w:r>
            <w:r w:rsidRPr="00B71AE2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الباحث المشارك</w:t>
            </w:r>
          </w:p>
          <w:p w14:paraId="09A2A7E0" w14:textId="7CA85D08" w:rsidR="00C76E9C" w:rsidRPr="00C76E9C" w:rsidRDefault="00C76E9C" w:rsidP="004A4703">
            <w:pPr>
              <w:rPr>
                <w:rFonts w:asciiTheme="majorBidi" w:eastAsia="Calibri" w:hAnsiTheme="majorBidi" w:cstheme="majorBidi"/>
                <w:sz w:val="24"/>
                <w:szCs w:val="24"/>
                <w:lang w:bidi="ar-BH"/>
              </w:rPr>
            </w:pPr>
          </w:p>
        </w:tc>
      </w:tr>
      <w:tr w:rsidR="004A4703" w:rsidRPr="00AD0B5E" w14:paraId="461F4345" w14:textId="77777777" w:rsidTr="004A4703">
        <w:trPr>
          <w:trHeight w:val="826"/>
        </w:trPr>
        <w:tc>
          <w:tcPr>
            <w:tcW w:w="9587" w:type="dxa"/>
            <w:gridSpan w:val="6"/>
          </w:tcPr>
          <w:p w14:paraId="68CCF8AA" w14:textId="77777777" w:rsidR="004A4703" w:rsidRDefault="004A4703" w:rsidP="004A4703">
            <w:pPr>
              <w:jc w:val="center"/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lang w:bidi="ar-BH"/>
              </w:rPr>
            </w:pPr>
            <w:r w:rsidRPr="002D4ED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Student Name: 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              </w:t>
            </w:r>
            <w:r w:rsidRPr="002D4ED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  <w:r w:rsidRPr="002D4ED8"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rtl/>
                <w:lang w:bidi="ar-BH"/>
              </w:rPr>
              <w:t>اسم الطالب</w:t>
            </w:r>
          </w:p>
          <w:p w14:paraId="7E05B205" w14:textId="1AF457FE" w:rsidR="00C76E9C" w:rsidRDefault="00C76E9C" w:rsidP="00C76E9C">
            <w:pPr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lang w:bidi="ar-BH"/>
              </w:rPr>
            </w:pPr>
          </w:p>
          <w:p w14:paraId="0EC8BD9F" w14:textId="3017B342" w:rsidR="004A4703" w:rsidRPr="00AD4843" w:rsidRDefault="004A4703" w:rsidP="004A470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BH"/>
              </w:rPr>
            </w:pPr>
          </w:p>
        </w:tc>
      </w:tr>
      <w:tr w:rsidR="004A4703" w:rsidRPr="00AD0B5E" w14:paraId="23E84714" w14:textId="77777777" w:rsidTr="00923B8E">
        <w:trPr>
          <w:trHeight w:val="612"/>
        </w:trPr>
        <w:tc>
          <w:tcPr>
            <w:tcW w:w="9587" w:type="dxa"/>
            <w:gridSpan w:val="6"/>
            <w:tcBorders>
              <w:bottom w:val="single" w:sz="4" w:space="0" w:color="auto"/>
            </w:tcBorders>
          </w:tcPr>
          <w:p w14:paraId="65829B59" w14:textId="77777777" w:rsidR="004A4703" w:rsidRPr="009A6B10" w:rsidRDefault="004A4703" w:rsidP="004A4703">
            <w:pPr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  <w:r w:rsidRPr="009A6B10">
              <w:rPr>
                <w:rFonts w:asciiTheme="majorBidi" w:eastAsia="Calibri" w:hAnsiTheme="majorBidi" w:cstheme="majorBidi"/>
                <w:b/>
                <w:bCs/>
                <w:lang w:bidi="ar-BH"/>
              </w:rPr>
              <w:t>Conference Title: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 xml:space="preserve">عنوان المؤتمر                                                                                                                    </w:t>
            </w:r>
          </w:p>
          <w:p w14:paraId="37A4F65B" w14:textId="31C71CF3" w:rsidR="004A4703" w:rsidRDefault="00A07AEF" w:rsidP="00A07AEF">
            <w:pPr>
              <w:rPr>
                <w:rFonts w:asciiTheme="majorBidi" w:eastAsia="Calibri" w:hAnsiTheme="majorBidi" w:cstheme="majorBidi"/>
                <w:lang w:bidi="ar-B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2CC"/>
              </w:rPr>
              <w:t xml:space="preserve"> </w:t>
            </w:r>
          </w:p>
          <w:p w14:paraId="74881706" w14:textId="7182BA99" w:rsidR="00A07AEF" w:rsidRPr="00AD0B5E" w:rsidRDefault="00A07AEF" w:rsidP="00EE2293">
            <w:pPr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</w:p>
        </w:tc>
      </w:tr>
      <w:tr w:rsidR="004A4703" w:rsidRPr="00AD0B5E" w14:paraId="1ECA92DE" w14:textId="77777777" w:rsidTr="00923B8E">
        <w:trPr>
          <w:trHeight w:val="651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5AEBB9" w14:textId="77777777" w:rsidR="003C091C" w:rsidRDefault="004A4703" w:rsidP="004A4703">
            <w:pPr>
              <w:ind w:left="360" w:hanging="288"/>
              <w:contextualSpacing/>
              <w:rPr>
                <w:rFonts w:asciiTheme="majorBidi" w:eastAsia="Calibri" w:hAnsiTheme="majorBidi" w:cs="Times New Roman"/>
                <w:b/>
                <w:bCs/>
                <w:lang w:bidi="ar-BH"/>
              </w:rPr>
            </w:pPr>
            <w:r w:rsidRPr="009A6B10">
              <w:rPr>
                <w:rFonts w:asciiTheme="majorBidi" w:eastAsia="Calibri" w:hAnsiTheme="majorBidi" w:cstheme="majorBidi"/>
                <w:b/>
                <w:bCs/>
                <w:lang w:bidi="ar-BH"/>
              </w:rPr>
              <w:t>Conference Organizer</w:t>
            </w:r>
            <w:r>
              <w:rPr>
                <w:rFonts w:asciiTheme="majorBidi" w:eastAsia="Calibri" w:hAnsiTheme="majorBidi" w:cstheme="majorBidi"/>
                <w:b/>
                <w:bCs/>
                <w:lang w:bidi="ar-BH"/>
              </w:rPr>
              <w:t>: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 xml:space="preserve"> الجهة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المنظمة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                     </w:t>
            </w:r>
            <w:r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 xml:space="preserve">                                                                      </w:t>
            </w:r>
          </w:p>
          <w:p w14:paraId="53CDF205" w14:textId="6E5529D0" w:rsidR="004A4703" w:rsidRPr="00E56D87" w:rsidRDefault="004A4703" w:rsidP="00462898">
            <w:pPr>
              <w:rPr>
                <w:rFonts w:asciiTheme="majorBidi" w:eastAsia="Calibri" w:hAnsiTheme="majorBidi" w:cs="Times New Roman"/>
                <w:b/>
                <w:bCs/>
                <w:sz w:val="24"/>
                <w:szCs w:val="24"/>
                <w:lang w:bidi="ar-BH"/>
              </w:rPr>
            </w:pPr>
          </w:p>
        </w:tc>
      </w:tr>
      <w:tr w:rsidR="004A4703" w:rsidRPr="00AD0B5E" w14:paraId="0479FE3B" w14:textId="77777777" w:rsidTr="00923B8E">
        <w:trPr>
          <w:trHeight w:val="420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8167D1" w14:textId="1AEF8C53" w:rsidR="004A4703" w:rsidRPr="00EE2293" w:rsidRDefault="004A4703" w:rsidP="00EE2293">
            <w:pPr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  <w:r w:rsidRPr="009A6B10">
              <w:rPr>
                <w:rFonts w:asciiTheme="majorBidi" w:eastAsia="Calibri" w:hAnsiTheme="majorBidi" w:cstheme="majorBidi"/>
                <w:b/>
                <w:bCs/>
                <w:lang w:bidi="ar-BH"/>
              </w:rPr>
              <w:t>Conference Place</w:t>
            </w:r>
            <w:r>
              <w:rPr>
                <w:rFonts w:asciiTheme="majorBidi" w:eastAsia="Calibri" w:hAnsiTheme="majorBidi" w:cstheme="majorBidi"/>
                <w:b/>
                <w:bCs/>
                <w:lang w:bidi="ar-BH"/>
              </w:rPr>
              <w:t xml:space="preserve">:            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مكان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المؤتمر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                                                                                                        </w:t>
            </w:r>
          </w:p>
          <w:p w14:paraId="70E10B43" w14:textId="77777777" w:rsidR="004A4703" w:rsidRDefault="004A4703" w:rsidP="004A4703">
            <w:pPr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</w:tc>
      </w:tr>
      <w:tr w:rsidR="004A4703" w:rsidRPr="00AD0B5E" w14:paraId="2B03D9E0" w14:textId="77777777" w:rsidTr="00923B8E">
        <w:trPr>
          <w:trHeight w:val="852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FA6510" w14:textId="12FD7945" w:rsidR="004A4703" w:rsidRPr="009A6B10" w:rsidRDefault="004A4703" w:rsidP="00EE2293">
            <w:pPr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  <w:r w:rsidRPr="009A6B10">
              <w:rPr>
                <w:rFonts w:asciiTheme="majorBidi" w:eastAsia="Calibri" w:hAnsiTheme="majorBidi" w:cstheme="majorBidi"/>
                <w:b/>
                <w:bCs/>
                <w:lang w:bidi="ar-BH"/>
              </w:rPr>
              <w:t>Conference Date/Period</w:t>
            </w:r>
            <w:r>
              <w:rPr>
                <w:rFonts w:asciiTheme="majorBidi" w:eastAsia="Calibri" w:hAnsiTheme="majorBidi" w:cstheme="majorBidi"/>
                <w:b/>
                <w:bCs/>
                <w:lang w:bidi="ar-BH"/>
              </w:rPr>
              <w:t xml:space="preserve">:             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تاريخ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/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فترة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المؤتمر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                                                                                   </w:t>
            </w:r>
          </w:p>
        </w:tc>
      </w:tr>
      <w:tr w:rsidR="004A4703" w:rsidRPr="00AD0B5E" w14:paraId="06C5B734" w14:textId="77777777" w:rsidTr="00923B8E">
        <w:trPr>
          <w:trHeight w:val="768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36F83D" w14:textId="77777777" w:rsidR="004A4703" w:rsidRPr="009A6B10" w:rsidRDefault="004A4703" w:rsidP="004A4703">
            <w:pPr>
              <w:ind w:left="360" w:hanging="288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  <w:p w14:paraId="73DE0CDB" w14:textId="77777777" w:rsidR="004A4703" w:rsidRDefault="004A4703" w:rsidP="00EE2293">
            <w:pPr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9A6B10">
              <w:rPr>
                <w:rFonts w:asciiTheme="majorBidi" w:eastAsia="Calibri" w:hAnsiTheme="majorBidi" w:cstheme="majorBidi"/>
                <w:b/>
                <w:bCs/>
                <w:lang w:bidi="ar-BH"/>
              </w:rPr>
              <w:t>Conference Proceedings / Journal Special Issue (if any</w:t>
            </w:r>
            <w:r>
              <w:rPr>
                <w:rFonts w:asciiTheme="majorBidi" w:eastAsia="Calibri" w:hAnsiTheme="majorBidi" w:cs="Times New Roman"/>
                <w:b/>
                <w:bCs/>
                <w:lang w:bidi="ar-BH"/>
              </w:rPr>
              <w:t xml:space="preserve">):                          </w:t>
            </w:r>
            <w:r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وقائع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المؤتمر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>/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عدد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خاص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من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  <w:r w:rsidRPr="009A6B10">
              <w:rPr>
                <w:rFonts w:asciiTheme="majorBidi" w:eastAsia="Calibri" w:hAnsiTheme="majorBidi" w:cs="Times New Roman" w:hint="cs"/>
                <w:b/>
                <w:bCs/>
                <w:rtl/>
                <w:lang w:bidi="ar-BH"/>
              </w:rPr>
              <w:t>مجلة</w:t>
            </w:r>
            <w:r w:rsidRPr="009A6B10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</w:t>
            </w:r>
          </w:p>
          <w:p w14:paraId="3375F275" w14:textId="77777777" w:rsidR="00E56D87" w:rsidRDefault="00E56D87" w:rsidP="003C091C">
            <w:pPr>
              <w:bidi/>
              <w:ind w:left="360"/>
              <w:contextualSpacing/>
              <w:jc w:val="right"/>
              <w:rPr>
                <w:rFonts w:asciiTheme="majorBidi" w:eastAsia="Calibri" w:hAnsiTheme="majorBidi" w:cstheme="majorBidi"/>
                <w:lang w:bidi="ar-BH"/>
              </w:rPr>
            </w:pPr>
          </w:p>
          <w:p w14:paraId="6B0054E5" w14:textId="7CF3D6A6" w:rsidR="00BE6B68" w:rsidRPr="009A6B10" w:rsidRDefault="00BE6B68" w:rsidP="00EE2293">
            <w:pPr>
              <w:bidi/>
              <w:ind w:left="360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</w:tc>
      </w:tr>
      <w:tr w:rsidR="004A4703" w:rsidRPr="00AD0B5E" w14:paraId="79DFA0AC" w14:textId="77777777" w:rsidTr="00923B8E">
        <w:trPr>
          <w:trHeight w:val="752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742DCE" w14:textId="77777777" w:rsidR="004A4703" w:rsidRPr="003D29E1" w:rsidRDefault="004A4703" w:rsidP="004A4703">
            <w:pPr>
              <w:ind w:left="360" w:hanging="360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 w:rsidRPr="003D29E1">
              <w:rPr>
                <w:rFonts w:asciiTheme="majorBidi" w:eastAsia="Calibri" w:hAnsiTheme="majorBidi" w:cstheme="majorBidi"/>
                <w:b/>
                <w:bCs/>
                <w:lang w:bidi="ar-BH"/>
              </w:rPr>
              <w:t>Person(s) attending the Conference</w:t>
            </w:r>
            <w:r w:rsidRPr="003D29E1">
              <w:rPr>
                <w:rFonts w:asciiTheme="majorBidi" w:eastAsia="Calibri" w:hAnsiTheme="majorBidi" w:cstheme="majorBidi" w:hint="cs"/>
                <w:b/>
                <w:bCs/>
                <w:rtl/>
                <w:lang w:bidi="ar-BH"/>
              </w:rPr>
              <w:t xml:space="preserve">الشخص(الأشخاص) الذي سيحضر المؤتمر                                               </w:t>
            </w:r>
            <w:r w:rsidRPr="003D29E1"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       </w:t>
            </w:r>
          </w:p>
          <w:p w14:paraId="78106D1C" w14:textId="1043C03C" w:rsidR="00E56D87" w:rsidRDefault="00E56D87" w:rsidP="00E56D87">
            <w:pPr>
              <w:rPr>
                <w:rFonts w:asciiTheme="majorBidi" w:hAnsiTheme="majorBidi" w:cstheme="majorBidi"/>
                <w:sz w:val="24"/>
                <w:szCs w:val="24"/>
                <w:lang w:val="fr-CA" w:bidi="ar-BH"/>
              </w:rPr>
            </w:pPr>
          </w:p>
          <w:p w14:paraId="39011717" w14:textId="61C906A2" w:rsidR="004A4703" w:rsidRPr="00804593" w:rsidRDefault="004A4703" w:rsidP="004A4703">
            <w:pPr>
              <w:ind w:left="360" w:hanging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</w:tc>
      </w:tr>
      <w:tr w:rsidR="004A4703" w:rsidRPr="00AD0B5E" w14:paraId="0C74B0D2" w14:textId="77777777" w:rsidTr="00923B8E">
        <w:trPr>
          <w:trHeight w:val="460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BFF708" w14:textId="655133BF" w:rsidR="004A4703" w:rsidRPr="00407A1E" w:rsidRDefault="004A4703" w:rsidP="004A4703">
            <w:pPr>
              <w:tabs>
                <w:tab w:val="left" w:pos="630"/>
              </w:tabs>
              <w:spacing w:before="100" w:after="100"/>
              <w:ind w:left="630" w:right="180" w:hanging="630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IQ"/>
              </w:rPr>
            </w:pPr>
            <w:r w:rsidRPr="003F24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Fund Support</w:t>
            </w:r>
            <w:r>
              <w:rPr>
                <w:rFonts w:ascii="Times New Roman" w:eastAsia="Times New Roman" w:hAnsi="Times New Roman" w:cs="Times New Roman" w:hint="cs"/>
                <w:i/>
                <w:iCs/>
                <w:sz w:val="24"/>
                <w:szCs w:val="24"/>
                <w:rtl/>
                <w:lang w:bidi="ar-BH"/>
              </w:rPr>
              <w:t xml:space="preserve"> الدعم المالي</w:t>
            </w:r>
            <w:r>
              <w:rPr>
                <w:rFonts w:ascii="Times New Roman" w:eastAsia="Times New Roman" w:hAnsi="Times New Roman" w:cs="Times New Roman" w:hint="cs"/>
                <w:i/>
                <w:iCs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</w:t>
            </w:r>
          </w:p>
        </w:tc>
      </w:tr>
      <w:tr w:rsidR="004A4703" w:rsidRPr="00AD0B5E" w14:paraId="75B77C5B" w14:textId="77777777" w:rsidTr="00923B8E">
        <w:trPr>
          <w:trHeight w:val="3119"/>
        </w:trPr>
        <w:tc>
          <w:tcPr>
            <w:tcW w:w="95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CB39F35" w14:textId="7777777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rtl/>
                <w:lang w:bidi="ar-BH"/>
              </w:rPr>
            </w:pPr>
            <w:r>
              <w:rPr>
                <w:rFonts w:asciiTheme="majorBidi" w:eastAsia="Calibri" w:hAnsiTheme="majorBidi" w:cstheme="majorBidi"/>
                <w:lang w:bidi="ar-BH"/>
              </w:rPr>
              <w:t xml:space="preserve">Please tick as relevant:                                                                      </w:t>
            </w:r>
            <w:r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bidi="ar-BH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  </w:t>
            </w:r>
            <w:r>
              <w:rPr>
                <w:rFonts w:asciiTheme="majorBidi" w:eastAsia="Calibri" w:hAnsiTheme="majorBidi" w:cstheme="majorBidi"/>
                <w:lang w:bidi="ar-BH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rtl/>
                <w:lang w:bidi="ar-BH"/>
              </w:rPr>
              <w:t xml:space="preserve">  الرجاء تأشيرالمربع  المناسب </w:t>
            </w:r>
          </w:p>
          <w:tbl>
            <w:tblPr>
              <w:tblStyle w:val="TableGrid"/>
              <w:tblpPr w:leftFromText="180" w:rightFromText="180" w:vertAnchor="page" w:horzAnchor="margin" w:tblpXSpec="center" w:tblpY="595"/>
              <w:tblOverlap w:val="never"/>
              <w:tblW w:w="934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shd w:val="clear" w:color="auto" w:fill="DDD9C3" w:themeFill="background2" w:themeFillShade="E6"/>
              <w:tblLook w:val="04A0" w:firstRow="1" w:lastRow="0" w:firstColumn="1" w:lastColumn="0" w:noHBand="0" w:noVBand="1"/>
            </w:tblPr>
            <w:tblGrid>
              <w:gridCol w:w="9341"/>
            </w:tblGrid>
            <w:tr w:rsidR="004A4703" w:rsidRPr="00F472F2" w14:paraId="7AE10B3F" w14:textId="77777777" w:rsidTr="00E90250">
              <w:trPr>
                <w:trHeight w:val="269"/>
              </w:trPr>
              <w:tc>
                <w:tcPr>
                  <w:tcW w:w="9341" w:type="dxa"/>
                  <w:shd w:val="clear" w:color="auto" w:fill="DDD9C3" w:themeFill="background2" w:themeFillShade="E6"/>
                </w:tcPr>
                <w:p w14:paraId="51EF8D0B" w14:textId="77777777" w:rsidR="004A4703" w:rsidRPr="003F2455" w:rsidRDefault="004A4703" w:rsidP="004A4703">
                  <w:pPr>
                    <w:tabs>
                      <w:tab w:val="left" w:pos="4421"/>
                    </w:tabs>
                    <w:rPr>
                      <w:rFonts w:asciiTheme="majorBidi" w:eastAsia="Calibri" w:hAnsiTheme="majorBidi" w:cstheme="majorBidi"/>
                      <w:lang w:bidi="ar-BH"/>
                    </w:rPr>
                  </w:pPr>
                  <w:r w:rsidRPr="003F2455">
                    <w:rPr>
                      <w:rFonts w:asciiTheme="majorBidi" w:eastAsia="Calibr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B3EB336" wp14:editId="240C97F1">
                            <wp:simplePos x="0" y="0"/>
                            <wp:positionH relativeFrom="column">
                              <wp:posOffset>2179320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038225" cy="333375"/>
                            <wp:effectExtent l="0" t="0" r="15875" b="9525"/>
                            <wp:wrapNone/>
                            <wp:docPr id="16693709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822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4FB0494" w14:textId="7193CE64" w:rsidR="004A4703" w:rsidRPr="00804593" w:rsidRDefault="004A4703" w:rsidP="00804593">
                                        <w:pPr>
                                          <w:jc w:val="center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3EB33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71.6pt;margin-top:1.3pt;width:81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OLJwIAAEwEAAAOAAAAZHJzL2Uyb0RvYy54bWysVNuO2yAQfa/Uf0C8N3acyyZWnNU221SV&#10;thdptx+AMY5RMUOBxE6/vgP2pulFfajKA2LMcObMmRlvbvtWkZOwToIu6HSSUiI0h0rqQ0E/P+1f&#10;rShxnumKKdCioGfh6O325YtNZ3KRQQOqEpYgiHZ5ZwraeG/yJHG8ES1zEzBC42UNtmUeTXtIKss6&#10;RG9VkqXpMunAVsYCF87h1/vhkm4jfl0L7j/WtROeqIIiNx93G/cy7Ml2w/KDZaaRfKTB/oFFy6TG&#10;oBeoe+YZOVr5G1QruQUHtZ9waBOoa8lFzAGzmaa/ZPPYMCNiLiiOMxeZ3P+D5R9OnyyRFdZuuVzP&#10;btL1lBLNWizVk+g9eQ09yYJKnXE5Oj8adPc9fsYXMWNnHoB/cUTDrmH6IO6sha4RrEKW0/AyuXo6&#10;4LgAUnbvocIw7OghAvW1bYOEKApBdKzW+VKhQIWHkOlslWULSjjezXDdLGIIlj+/Ntb5twJaEg4F&#10;tdgBEZ2dHpwPbFj+7BKCOVCy2kulomEP5U5ZcmLYLfu4RvSf3JQmXUHXC+Txd4g0rj9BtNJj2yvZ&#10;FnR1cWJ5kO2NrmJTeibVcEbKSo86BukGEX1f9mNdSqjOqKiFob1xHPHQgP1GSYetXVD39cisoES9&#10;01iV9XQ+D7MQjfniJkPDXt+U1zdMc4QqqKdkOO58nJ+QuoY7rF4to7ChzAOTkSu2bNR7HK8wE9d2&#10;9PrxE9h+BwAA//8DAFBLAwQUAAYACAAAACEATUUm/N8AAAAIAQAADwAAAGRycy9kb3ducmV2Lnht&#10;bEyPwU7DMBBE70j8g7VIXBB1mrRpCXEqhASiNygIrm68TSLidbDdNPw9ywlus5rRzNtyM9lejOhD&#10;50jBfJaAQKqd6ahR8Pb6cL0GEaImo3tHqOAbA2yq87NSF8ad6AXHXWwEl1AotII2xqGQMtQtWh1m&#10;bkBi7+C81ZFP30jj9YnLbS/TJMml1R3xQqsHvG+x/twdrYL14mn8CNvs+b3OD/1NvFqNj19eqcuL&#10;6e4WRMQp/oXhF5/RoWKmvTuSCaJXkC2ylKMK0hwE+8skX4HYs1jOQVal/P9A9QMAAP//AwBQSwEC&#10;LQAUAAYACAAAACEAtoM4kv4AAADhAQAAEwAAAAAAAAAAAAAAAAAAAAAAW0NvbnRlbnRfVHlwZXNd&#10;LnhtbFBLAQItABQABgAIAAAAIQA4/SH/1gAAAJQBAAALAAAAAAAAAAAAAAAAAC8BAABfcmVscy8u&#10;cmVsc1BLAQItABQABgAIAAAAIQBQ4SOLJwIAAEwEAAAOAAAAAAAAAAAAAAAAAC4CAABkcnMvZTJv&#10;RG9jLnhtbFBLAQItABQABgAIAAAAIQBNRSb83wAAAAgBAAAPAAAAAAAAAAAAAAAAAIEEAABkcnMv&#10;ZG93bnJldi54bWxQSwUGAAAAAAQABADzAAAAjQUAAAAA&#10;">
                            <v:textbox>
                              <w:txbxContent>
                                <w:p w14:paraId="04FB0494" w14:textId="7193CE64" w:rsidR="004A4703" w:rsidRPr="00804593" w:rsidRDefault="004A4703" w:rsidP="0080459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Conference registration fees                                                   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رسوم التسجيل في المؤتمر     </w:t>
                  </w:r>
                </w:p>
                <w:p w14:paraId="6E02C233" w14:textId="77777777" w:rsidR="004A4703" w:rsidRPr="003F2455" w:rsidRDefault="004A4703" w:rsidP="004A4703">
                  <w:pPr>
                    <w:tabs>
                      <w:tab w:val="left" w:pos="4421"/>
                    </w:tabs>
                    <w:rPr>
                      <w:rFonts w:asciiTheme="majorBidi" w:eastAsia="Calibri" w:hAnsiTheme="majorBidi" w:cstheme="majorBidi"/>
                      <w:lang w:bidi="ar-BH"/>
                    </w:rPr>
                  </w:pPr>
                </w:p>
              </w:tc>
            </w:tr>
            <w:tr w:rsidR="004A4703" w:rsidRPr="006F4DBE" w14:paraId="497DC24B" w14:textId="77777777" w:rsidTr="00E90250">
              <w:trPr>
                <w:trHeight w:val="267"/>
              </w:trPr>
              <w:tc>
                <w:tcPr>
                  <w:tcW w:w="9341" w:type="dxa"/>
                  <w:shd w:val="clear" w:color="auto" w:fill="DDD9C3" w:themeFill="background2" w:themeFillShade="E6"/>
                </w:tcPr>
                <w:p w14:paraId="26795F4F" w14:textId="77777777" w:rsidR="004A4703" w:rsidRPr="003F2455" w:rsidRDefault="004A4703" w:rsidP="004A4703">
                  <w:pPr>
                    <w:rPr>
                      <w:rFonts w:asciiTheme="majorBidi" w:eastAsia="Calibri" w:hAnsiTheme="majorBidi" w:cstheme="majorBidi"/>
                      <w:lang w:bidi="ar-BH"/>
                    </w:rPr>
                  </w:pPr>
                  <w:r w:rsidRPr="003F2455">
                    <w:rPr>
                      <w:rFonts w:asciiTheme="majorBidi" w:eastAsia="Calibr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AAA7D9C" wp14:editId="43138B0A">
                            <wp:simplePos x="0" y="0"/>
                            <wp:positionH relativeFrom="column">
                              <wp:posOffset>2838347</wp:posOffset>
                            </wp:positionH>
                            <wp:positionV relativeFrom="paragraph">
                              <wp:posOffset>77778</wp:posOffset>
                            </wp:positionV>
                            <wp:extent cx="222250" cy="179173"/>
                            <wp:effectExtent l="0" t="0" r="19050" b="11430"/>
                            <wp:wrapNone/>
                            <wp:docPr id="108868483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2250" cy="1791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7CE557" w14:textId="5FC9E8BB" w:rsidR="004A4703" w:rsidRDefault="003963CE" w:rsidP="00C63670">
                                        <w:r>
                                          <w:t>--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AA7D9C" id="_x0000_s1027" type="#_x0000_t202" style="position:absolute;margin-left:223.5pt;margin-top:6.1pt;width:17.5pt;height:1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JyKwIAAFMEAAAOAAAAZHJzL2Uyb0RvYy54bWysVNtu2zAMfR+wfxD0vjh2k8Yx4hRdugwD&#10;ugvQ7gNkWY6FSaInKbGzry8lp2l2exmmB0EUqUPykNTqZtCKHIR1EkxJ08mUEmE41NLsSvr1cfsm&#10;p8R5ZmqmwIiSHoWjN+vXr1Z9V4gMWlC1sARBjCv6rqSt912RJI63QjM3gU4YVDZgNfMo2l1SW9Yj&#10;ulZJNp1eJz3YurPAhXN4ezcq6TriN43g/nPTOOGJKinG5uNu416FPVmvWLGzrGslP4XB/iEKzaRB&#10;p2eoO+YZ2Vv5G5SW3IKDxk846ASaRnIRc8Bs0ukv2Ty0rBMxFyTHdWea3P+D5Z8OXyyRNdZumufX&#10;+Sy/WlBimMZaPYrBk7cwkCzQ1HeuQOuHDu39gNf4JKbsunvg3xwxsGmZ2Ylba6FvBasxzDS8TC6e&#10;jjgugFT9R6jRDdt7iEBDY3XgEFkhiI7lOp5LFELheJnhmqOGoypdLNPFVfTAiufHnXX+vQBNwqGk&#10;FjsggrPDvfMhGFY8mwRfDpSst1KpKNhdtVGWHBh2yzauE/pPZsqQvqTLeTYf8/8rxDSuP0Fo6bHt&#10;ldQlzc9GrAisvTN1bErPpBrPGLIyJxoDcyOHfqiGsXDBQaC4gvqIvFoYuxynEg8t2B+U9NjhJXXf&#10;98wKStQHg7VZprNZGIkozOaLDAV7qakuNcxwhCqpp2Q8bnwco8CbgVusYSMjvy+RnELGzo20n6Ys&#10;jMalHK1e/oL1EwAAAP//AwBQSwMEFAAGAAgAAAAhACQDa8XeAAAACQEAAA8AAABkcnMvZG93bnJl&#10;di54bWxMj0FPwzAMhe9I/IfISFwQSynRVkrTCSGB4DYGgmvWeG1F45Qk68q/x5zgZvs9PX+vWs9u&#10;EBOG2HvScLXIQCA13vbUanh7fbgsQMRkyJrBE2r4xgjr+vSkMqX1R3rBaZtawSEUS6OhS2kspYxN&#10;h87EhR+RWNv74EziNbTSBnPkcDfIPMuW0pme+ENnRrzvsPncHpyGQj1NH/H5evPeLPfDTbpYTY9f&#10;Qevzs/nuFkTCOf2Z4Ref0aFmpp0/kI1i0KDUirskFvIcBBtUkfNhx0OmQNaV/N+g/gEAAP//AwBQ&#10;SwECLQAUAAYACAAAACEAtoM4kv4AAADhAQAAEwAAAAAAAAAAAAAAAAAAAAAAW0NvbnRlbnRfVHlw&#10;ZXNdLnhtbFBLAQItABQABgAIAAAAIQA4/SH/1gAAAJQBAAALAAAAAAAAAAAAAAAAAC8BAABfcmVs&#10;cy8ucmVsc1BLAQItABQABgAIAAAAIQAVzuJyKwIAAFMEAAAOAAAAAAAAAAAAAAAAAC4CAABkcnMv&#10;ZTJvRG9jLnhtbFBLAQItABQABgAIAAAAIQAkA2vF3gAAAAkBAAAPAAAAAAAAAAAAAAAAAIUEAABk&#10;cnMvZG93bnJldi54bWxQSwUGAAAAAAQABADzAAAAkAUAAAAA&#10;">
                            <v:textbox>
                              <w:txbxContent>
                                <w:p w14:paraId="5A7CE557" w14:textId="5FC9E8BB" w:rsidR="004A4703" w:rsidRDefault="003963CE" w:rsidP="00C63670">
                                  <w:r>
                                    <w:t>--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Travel (economy class tickets)                                           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تذاكر السفر (الدرجة السياحية)     </w:t>
                  </w:r>
                </w:p>
                <w:p w14:paraId="194A1113" w14:textId="77777777" w:rsidR="004A4703" w:rsidRPr="003F2455" w:rsidRDefault="004A4703" w:rsidP="004A4703">
                  <w:pPr>
                    <w:rPr>
                      <w:rFonts w:asciiTheme="majorBidi" w:eastAsia="Calibri" w:hAnsiTheme="majorBidi" w:cstheme="majorBidi"/>
                      <w:lang w:bidi="ar-BH"/>
                    </w:rPr>
                  </w:pPr>
                </w:p>
              </w:tc>
            </w:tr>
            <w:tr w:rsidR="004A4703" w:rsidRPr="006F4DBE" w14:paraId="5DE1EA9F" w14:textId="77777777" w:rsidTr="00E90250">
              <w:trPr>
                <w:trHeight w:val="267"/>
              </w:trPr>
              <w:tc>
                <w:tcPr>
                  <w:tcW w:w="9341" w:type="dxa"/>
                  <w:shd w:val="clear" w:color="auto" w:fill="DDD9C3" w:themeFill="background2" w:themeFillShade="E6"/>
                </w:tcPr>
                <w:p w14:paraId="7893A084" w14:textId="77777777" w:rsidR="004A4703" w:rsidRPr="003F2455" w:rsidRDefault="004A4703" w:rsidP="004A4703">
                  <w:pPr>
                    <w:rPr>
                      <w:rFonts w:asciiTheme="majorBidi" w:eastAsia="Calibri" w:hAnsiTheme="majorBidi" w:cstheme="majorBidi"/>
                      <w:lang w:bidi="ar-BH"/>
                    </w:rPr>
                  </w:pPr>
                  <w:r w:rsidRPr="003F2455">
                    <w:rPr>
                      <w:rFonts w:asciiTheme="majorBidi" w:eastAsia="Calibr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E434E20" wp14:editId="3435144E">
                            <wp:simplePos x="0" y="0"/>
                            <wp:positionH relativeFrom="column">
                              <wp:posOffset>2837815</wp:posOffset>
                            </wp:positionH>
                            <wp:positionV relativeFrom="paragraph">
                              <wp:posOffset>71292</wp:posOffset>
                            </wp:positionV>
                            <wp:extent cx="222250" cy="197708"/>
                            <wp:effectExtent l="0" t="0" r="19050" b="18415"/>
                            <wp:wrapNone/>
                            <wp:docPr id="1038868893" name="Text Box 10388688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2250" cy="1977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B09909" w14:textId="7358BD77" w:rsidR="004A4703" w:rsidRDefault="003963CE" w:rsidP="00C63670">
                                        <w: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434E20" id="Text Box 1038868893" o:spid="_x0000_s1028" type="#_x0000_t202" style="position:absolute;margin-left:223.45pt;margin-top:5.6pt;width:17.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vrLAIAAFwEAAAOAAAAZHJzL2Uyb0RvYy54bWysVNtu2zAMfR+wfxD0vthxk8Yx4hRdugwD&#10;ugvQ7gNkWY6FSaInKbGzry8lp2l2exmmB0E0yUPykPTqZtCKHIR1EkxJp5OUEmE41NLsSvr1cfsm&#10;p8R5ZmqmwIiSHoWjN+vXr1Z9V4gMWlC1sARBjCv6rqSt912RJI63QjM3gU4YVDZgNfMo2l1SW9Yj&#10;ulZJlqbXSQ+27ixw4Rx+vRuVdB3xm0Zw/7lpnPBElRRz8/G28a7CnaxXrNhZ1rWSn9Jg/5CFZtJg&#10;0DPUHfOM7K38DUpLbsFB4yccdAJNI7mINWA10/SXah5a1olYC5LjujNN7v/B8k+HL5bIGnuXXuX5&#10;dZ4vrygxTGOvHsXgyVsYyIUK+eo7V6DbQ4eOfkA9+sbaXXcP/JsjBjYtMztxay30rWA15jsNTCcX&#10;riOOCyBV/xFqjMf2HiLQ0FgdyER6CKJj347nXoWcOH7M8MxRw1E1XS4WaR4jsOLZubPOvxegSXiU&#10;1OIoRHB2uHc+JMOKZ5MQy4GS9VYqFQW7qzbKkgPDsdnGc0L/yUwZ0pd0Oc/mY/1/hUjj+ROElh7n&#10;X0ld0vxsxIrA2jtTx+n0TKrxjSkrc6IxMDdy6IdqiB3MQoBAcQX1EXm1MI47ric+WrA/KOlx1Evq&#10;vu+ZFZSoDwZ7s5zOZmE3ojCbLzIU7KWmutQwwxGqpJ6S8bnxcZ8CbwZusYeNjPy+ZHJKGUc40n5a&#10;t7Ajl3K0evkprJ8AAAD//wMAUEsDBBQABgAIAAAAIQAQ3qSy3wAAAAkBAAAPAAAAZHJzL2Rvd25y&#10;ZXYueG1sTI/BTsMwEETvSPyDtUhcUOskjUIa4lQICQS3Uiq4urGbRNjrYLtp+HuWE9x2d0azb+rN&#10;bA2btA+DQwHpMgGmsXVqwE7A/u1xUQILUaKSxqEW8K0DbJrLi1pWyp3xVU+72DEKwVBJAX2MY8V5&#10;aHttZVi6USNpR+etjLT6jisvzxRuDc+SpOBWDkgfejnqh163n7uTFVDmz9NHeFlt39viaNbx5nZ6&#10;+vJCXF/N93fAop7jnxl+8QkdGmI6uBOqwIyAPC/WZCUhzYCRIS9TOhxoyFbAm5r/b9D8AAAA//8D&#10;AFBLAQItABQABgAIAAAAIQC2gziS/gAAAOEBAAATAAAAAAAAAAAAAAAAAAAAAABbQ29udGVudF9U&#10;eXBlc10ueG1sUEsBAi0AFAAGAAgAAAAhADj9If/WAAAAlAEAAAsAAAAAAAAAAAAAAAAALwEAAF9y&#10;ZWxzLy5yZWxzUEsBAi0AFAAGAAgAAAAhACEZW+ssAgAAXAQAAA4AAAAAAAAAAAAAAAAALgIAAGRy&#10;cy9lMm9Eb2MueG1sUEsBAi0AFAAGAAgAAAAhABDepLLfAAAACQEAAA8AAAAAAAAAAAAAAAAAhgQA&#10;AGRycy9kb3ducmV2LnhtbFBLBQYAAAAABAAEAPMAAACSBQAAAAA=&#10;">
                            <v:textbox>
                              <w:txbxContent>
                                <w:p w14:paraId="6BB09909" w14:textId="7358BD77" w:rsidR="004A4703" w:rsidRDefault="003963CE" w:rsidP="00C63670">
                                  <w: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Accommodation/hotel fees                                                                 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رسوم السكن / الفندق </w: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   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 </w:t>
                  </w:r>
                </w:p>
                <w:p w14:paraId="5281F006" w14:textId="77777777" w:rsidR="004A4703" w:rsidRPr="003F2455" w:rsidRDefault="004A4703" w:rsidP="004A4703">
                  <w:pPr>
                    <w:rPr>
                      <w:rFonts w:asciiTheme="majorBidi" w:eastAsia="Calibri" w:hAnsiTheme="majorBidi" w:cstheme="majorBidi"/>
                      <w:lang w:bidi="ar-BH"/>
                    </w:rPr>
                  </w:pPr>
                </w:p>
              </w:tc>
            </w:tr>
            <w:tr w:rsidR="004A4703" w:rsidRPr="006F4DBE" w14:paraId="51C34519" w14:textId="77777777" w:rsidTr="00E90250">
              <w:trPr>
                <w:trHeight w:val="267"/>
              </w:trPr>
              <w:tc>
                <w:tcPr>
                  <w:tcW w:w="9341" w:type="dxa"/>
                  <w:shd w:val="clear" w:color="auto" w:fill="DDD9C3" w:themeFill="background2" w:themeFillShade="E6"/>
                </w:tcPr>
                <w:p w14:paraId="3EF2CACD" w14:textId="77777777" w:rsidR="004A4703" w:rsidRPr="003F2455" w:rsidRDefault="004A4703" w:rsidP="004A4703">
                  <w:pPr>
                    <w:rPr>
                      <w:rFonts w:asciiTheme="majorBidi" w:eastAsia="Calibri" w:hAnsiTheme="majorBidi" w:cstheme="majorBidi"/>
                      <w:rtl/>
                      <w:lang w:bidi="ar-BH"/>
                    </w:rPr>
                  </w:pPr>
                  <w:r w:rsidRPr="003F2455">
                    <w:rPr>
                      <w:rFonts w:asciiTheme="majorBidi" w:eastAsia="Calibr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4AD5350" wp14:editId="1C0269AA">
                            <wp:simplePos x="0" y="0"/>
                            <wp:positionH relativeFrom="column">
                              <wp:posOffset>2844525</wp:posOffset>
                            </wp:positionH>
                            <wp:positionV relativeFrom="paragraph">
                              <wp:posOffset>84644</wp:posOffset>
                            </wp:positionV>
                            <wp:extent cx="222250" cy="191530"/>
                            <wp:effectExtent l="0" t="0" r="19050" b="12065"/>
                            <wp:wrapNone/>
                            <wp:docPr id="213159082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2250" cy="1915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CCF04D" w14:textId="239C6D23" w:rsidR="004A4703" w:rsidRDefault="003963CE" w:rsidP="00C63670">
                                        <w: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AD5350" id="_x0000_s1029" type="#_x0000_t202" style="position:absolute;margin-left:224pt;margin-top:6.65pt;width:17.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HSKgIAAFMEAAAOAAAAZHJzL2Uyb0RvYy54bWysVNuO0zAQfUfiHyy/01zaQBs1XS1dipCW&#10;i7TLBziO01jYnmC7TZavZ+y0pVoQD4g8WB7P+HjmnJmsb0atyFFYJ8FUNJullAjDoZFmX9Gvj7tX&#10;S0qcZ6ZhCoyo6JNw9Gbz8sV66EuRQweqEZYgiHHl0Fe0874vk8TxTmjmZtALg84WrGYeTbtPGssG&#10;RNcqydP0dTKAbXoLXDiHp3eTk24iftsK7j+3rROeqIpibj6uNq51WJPNmpV7y/pO8lMa7B+y0Ewa&#10;fPQCdcc8Iwcrf4PSkltw0PoZB51A20ouYg1YTZY+q+ahY72ItSA5rr/Q5P4fLP90/GKJbCqaZ/Os&#10;WKXLvKDEMI1aPYrRk7cwkjzQNPSuxOiHHuP9iMcodyzZ9ffAvzliYNsxsxe31sLQCdZgmlm4mVxd&#10;nXBcAKmHj9DgM+zgIQKNrdWBQ2SFIDrK9XSRKKTC8TDHr0APR1e2yop5lDBh5flyb51/L0CTsKmo&#10;xQ6I4Ox473xIhpXnkPCWAyWbnVQqGnZfb5UlR4bdsotfzP9ZmDJkqOiqQKb+DpHG708QWnpseyV1&#10;RZeXIFYG1t6ZJjalZ1JNe0xZmRONgbmJQz/WYxRuflanhuYJebUwdTlOJW46sD8oGbDDK+q+H5gV&#10;lKgPBrVZZYtFGIloLIo3ORr22lNfe5jhCFVRT8m03fo4RoEBA7eoYSsjv0HsKZNTyti5kfbTlIXR&#10;uLZj1K9/weYnAAAA//8DAFBLAwQUAAYACAAAACEA4HTzad4AAAAJAQAADwAAAGRycy9kb3ducmV2&#10;LnhtbEyPQU/DMAyF70j8h8hIXBBLIWWU0nRCSCB2g4HgmjVeW5E4pcm68u8xJ7jZfk/P36tWs3di&#10;wjH2gTRcLDIQSE2wPbUa3l4fzgsQMRmyxgVCDd8YYVUfH1WmtOFALzhtUis4hGJpNHQpDaWUsenQ&#10;m7gIAxJruzB6k3gdW2lHc+Bw7+Rlli2lNz3xh84MeN9h87nZew1F/jR9xLV6fm+WO3eTzq6nx69R&#10;69OT+e4WRMI5/ZnhF5/RoWambdiTjcJpyPOCuyQWlALBhrxQfNjyoK5A1pX836D+AQAA//8DAFBL&#10;AQItABQABgAIAAAAIQC2gziS/gAAAOEBAAATAAAAAAAAAAAAAAAAAAAAAABbQ29udGVudF9UeXBl&#10;c10ueG1sUEsBAi0AFAAGAAgAAAAhADj9If/WAAAAlAEAAAsAAAAAAAAAAAAAAAAALwEAAF9yZWxz&#10;Ly5yZWxzUEsBAi0AFAAGAAgAAAAhAN1JkdIqAgAAUwQAAA4AAAAAAAAAAAAAAAAALgIAAGRycy9l&#10;Mm9Eb2MueG1sUEsBAi0AFAAGAAgAAAAhAOB082neAAAACQEAAA8AAAAAAAAAAAAAAAAAhAQAAGRy&#10;cy9kb3ducmV2LnhtbFBLBQYAAAAABAAEAPMAAACPBQAAAAA=&#10;">
                            <v:textbox>
                              <w:txbxContent>
                                <w:p w14:paraId="22CCF04D" w14:textId="239C6D23" w:rsidR="004A4703" w:rsidRDefault="003963CE" w:rsidP="00C63670">
                                  <w: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Daily expenses for the period of the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مصاريف يومية لفترة المؤتمر                                             </w:t>
                  </w:r>
                </w:p>
                <w:p w14:paraId="035AE9AD" w14:textId="77777777" w:rsidR="004A4703" w:rsidRPr="003F2455" w:rsidRDefault="004A4703" w:rsidP="004A4703">
                  <w:pPr>
                    <w:rPr>
                      <w:rFonts w:asciiTheme="majorBidi" w:eastAsia="Calibri" w:hAnsiTheme="majorBidi" w:cstheme="majorBidi"/>
                      <w:lang w:bidi="ar-BH"/>
                    </w:rPr>
                  </w:pP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conference including travel days    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                        </w: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                             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  بضمنها ايام السفر</w:t>
                  </w:r>
                  <w:r w:rsidRPr="003F2455">
                    <w:rPr>
                      <w:rFonts w:asciiTheme="majorBidi" w:eastAsia="Calibri" w:hAnsiTheme="majorBidi" w:cstheme="majorBidi"/>
                      <w:lang w:bidi="ar-BH"/>
                    </w:rPr>
                    <w:t xml:space="preserve"> </w:t>
                  </w:r>
                  <w:r w:rsidRPr="003F2455">
                    <w:rPr>
                      <w:rFonts w:asciiTheme="majorBidi" w:eastAsia="Calibri" w:hAnsiTheme="majorBidi" w:cstheme="majorBidi" w:hint="cs"/>
                      <w:rtl/>
                      <w:lang w:bidi="ar-BH"/>
                    </w:rPr>
                    <w:t xml:space="preserve">  </w:t>
                  </w:r>
                </w:p>
              </w:tc>
            </w:tr>
          </w:tbl>
          <w:p w14:paraId="4753D24C" w14:textId="77777777" w:rsidR="004A4703" w:rsidRPr="003D29E1" w:rsidRDefault="004A4703" w:rsidP="004A4703">
            <w:pPr>
              <w:ind w:left="360" w:hanging="360"/>
              <w:contextualSpacing/>
              <w:rPr>
                <w:rFonts w:asciiTheme="majorBidi" w:eastAsia="Calibri" w:hAnsiTheme="majorBidi" w:cstheme="majorBidi"/>
                <w:b/>
                <w:bCs/>
                <w:lang w:bidi="ar-BH"/>
              </w:rPr>
            </w:pPr>
          </w:p>
        </w:tc>
      </w:tr>
      <w:tr w:rsidR="004A4703" w:rsidRPr="00AD0B5E" w14:paraId="60FE7086" w14:textId="61F0EF71" w:rsidTr="00923B8E">
        <w:trPr>
          <w:trHeight w:val="640"/>
        </w:trPr>
        <w:tc>
          <w:tcPr>
            <w:tcW w:w="4940" w:type="dxa"/>
            <w:gridSpan w:val="4"/>
            <w:tcBorders>
              <w:right w:val="single" w:sz="4" w:space="0" w:color="auto"/>
            </w:tcBorders>
          </w:tcPr>
          <w:p w14:paraId="365F048D" w14:textId="77777777" w:rsidR="004A4703" w:rsidRDefault="004A4703" w:rsidP="004A4703">
            <w:pPr>
              <w:bidi/>
              <w:ind w:left="360" w:hanging="288"/>
              <w:contextualSpacing/>
              <w:jc w:val="right"/>
              <w:rPr>
                <w:rFonts w:asciiTheme="majorBidi" w:eastAsia="Calibri" w:hAnsiTheme="majorBidi" w:cstheme="majorBidi"/>
                <w:b/>
                <w:bCs/>
                <w:rtl/>
                <w:lang w:bidi="ar-BH"/>
              </w:rPr>
            </w:pPr>
            <w:r w:rsidRPr="008078C8">
              <w:rPr>
                <w:rFonts w:asciiTheme="majorBidi" w:eastAsia="Calibri" w:hAnsiTheme="majorBidi" w:cstheme="majorBidi"/>
                <w:b/>
                <w:bCs/>
                <w:lang w:bidi="ar-BH"/>
              </w:rPr>
              <w:t>Turnitin Plagiarism Check (indicate % similarity &amp; attach Turnitin report)</w:t>
            </w:r>
          </w:p>
          <w:p w14:paraId="6AB2567A" w14:textId="7777777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  <w:p w14:paraId="32C01F37" w14:textId="7777777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  <w:p w14:paraId="4B75D2DC" w14:textId="2FACCC69" w:rsidR="004A4703" w:rsidRDefault="004A4703" w:rsidP="00F63D34">
            <w:pPr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  <w:p w14:paraId="3017B85C" w14:textId="7777777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  <w:p w14:paraId="71DB8B23" w14:textId="7777777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  <w:p w14:paraId="58C036AD" w14:textId="7777777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4647" w:type="dxa"/>
            <w:gridSpan w:val="2"/>
            <w:tcBorders>
              <w:left w:val="single" w:sz="4" w:space="0" w:color="auto"/>
            </w:tcBorders>
          </w:tcPr>
          <w:p w14:paraId="763E56A2" w14:textId="77777777" w:rsidR="004A4703" w:rsidRDefault="004A4703" w:rsidP="004A4703">
            <w:pPr>
              <w:bidi/>
              <w:ind w:left="360" w:hanging="288"/>
              <w:contextualSpacing/>
              <w:rPr>
                <w:rFonts w:asciiTheme="majorBidi" w:eastAsia="Calibri" w:hAnsiTheme="majorBidi" w:cs="Times New Roman"/>
                <w:b/>
                <w:bCs/>
                <w:lang w:bidi="ar-BH"/>
              </w:rPr>
            </w:pPr>
            <w:r w:rsidRPr="00EC1691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التحقق من الانتحال في </w:t>
            </w:r>
            <w:r w:rsidRPr="00EC1691">
              <w:rPr>
                <w:rFonts w:asciiTheme="majorBidi" w:eastAsia="Calibri" w:hAnsiTheme="majorBidi" w:cstheme="majorBidi"/>
                <w:b/>
                <w:bCs/>
                <w:lang w:bidi="ar-BH"/>
              </w:rPr>
              <w:t>Turnitin</w:t>
            </w:r>
            <w:r w:rsidRPr="00EC1691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 xml:space="preserve"> (أشر إلى نسبة التشابه وأرفق تقرير </w:t>
            </w:r>
            <w:r w:rsidRPr="00EC1691">
              <w:rPr>
                <w:rFonts w:asciiTheme="majorBidi" w:eastAsia="Calibri" w:hAnsiTheme="majorBidi" w:cstheme="majorBidi"/>
                <w:b/>
                <w:bCs/>
                <w:lang w:bidi="ar-BH"/>
              </w:rPr>
              <w:t>Turnitin</w:t>
            </w:r>
            <w:r w:rsidRPr="00EC1691"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  <w:t>)</w:t>
            </w:r>
          </w:p>
          <w:p w14:paraId="2B14EC3B" w14:textId="77777777" w:rsidR="00BE6B68" w:rsidRDefault="00BE6B68" w:rsidP="00BE6B68">
            <w:pPr>
              <w:bidi/>
              <w:ind w:left="360" w:hanging="288"/>
              <w:contextualSpacing/>
              <w:rPr>
                <w:rFonts w:asciiTheme="majorBidi" w:eastAsia="Calibri" w:hAnsiTheme="majorBidi" w:cs="Times New Roman"/>
                <w:b/>
                <w:bCs/>
                <w:lang w:bidi="ar-BH"/>
              </w:rPr>
            </w:pPr>
          </w:p>
          <w:p w14:paraId="74F09F1D" w14:textId="77777777" w:rsidR="00BE6B68" w:rsidRDefault="00BE6B68" w:rsidP="00BE6B68">
            <w:pPr>
              <w:bidi/>
              <w:ind w:left="360" w:hanging="288"/>
              <w:contextualSpacing/>
              <w:rPr>
                <w:rFonts w:asciiTheme="majorBidi" w:eastAsia="Calibri" w:hAnsiTheme="majorBidi" w:cs="Times New Roman"/>
                <w:b/>
                <w:bCs/>
                <w:rtl/>
                <w:lang w:bidi="ar-BH"/>
              </w:rPr>
            </w:pPr>
          </w:p>
          <w:p w14:paraId="731E9CF0" w14:textId="001EEFBA" w:rsidR="004A4703" w:rsidRPr="003963CE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sz w:val="24"/>
                <w:szCs w:val="24"/>
                <w:lang w:bidi="ar-BH"/>
              </w:rPr>
            </w:pPr>
          </w:p>
        </w:tc>
      </w:tr>
      <w:tr w:rsidR="004A4703" w:rsidRPr="00AD0B5E" w14:paraId="3FF83313" w14:textId="77777777" w:rsidTr="00923B8E">
        <w:trPr>
          <w:trHeight w:val="640"/>
        </w:trPr>
        <w:tc>
          <w:tcPr>
            <w:tcW w:w="9587" w:type="dxa"/>
            <w:gridSpan w:val="6"/>
            <w:shd w:val="clear" w:color="auto" w:fill="BFBFBF" w:themeFill="background1" w:themeFillShade="BF"/>
          </w:tcPr>
          <w:p w14:paraId="6CACE5C9" w14:textId="508E74A5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Declaration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B9430F">
              <w:rPr>
                <w:rFonts w:asciiTheme="majorBidi" w:hAnsiTheme="majorBidi" w:cstheme="majorBidi"/>
                <w:b/>
                <w:sz w:val="24"/>
                <w:szCs w:val="24"/>
              </w:rPr>
              <w:t>(By Applicant)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790CC8">
              <w:rPr>
                <w:rFonts w:asciiTheme="majorBidi" w:hAnsiTheme="majorBidi" w:cs="Times New Roman"/>
                <w:b/>
                <w:sz w:val="24"/>
                <w:szCs w:val="24"/>
                <w:rtl/>
              </w:rPr>
              <w:t>الإقرار (من قبل مقدم الطلب)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</w:tr>
      <w:tr w:rsidR="004A4703" w:rsidRPr="00AD0B5E" w14:paraId="2EDEF80C" w14:textId="2803C9AA" w:rsidTr="00923B8E">
        <w:trPr>
          <w:trHeight w:val="640"/>
        </w:trPr>
        <w:tc>
          <w:tcPr>
            <w:tcW w:w="4934" w:type="dxa"/>
            <w:gridSpan w:val="3"/>
            <w:tcBorders>
              <w:right w:val="single" w:sz="4" w:space="0" w:color="auto"/>
            </w:tcBorders>
          </w:tcPr>
          <w:p w14:paraId="216B5D17" w14:textId="189B2D0B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6A1DAA">
              <w:rPr>
                <w:rFonts w:asciiTheme="majorBidi" w:eastAsia="Calibri" w:hAnsiTheme="majorBidi" w:cstheme="majorBidi"/>
                <w:lang w:bidi="ar-BH"/>
              </w:rPr>
              <w:t>I ( hereby confirm that the information supplied in this application is correct</w:t>
            </w:r>
            <w:r>
              <w:rPr>
                <w:rFonts w:asciiTheme="majorBidi" w:eastAsia="Calibri" w:hAnsiTheme="majorBidi" w:cstheme="majorBidi"/>
                <w:lang w:bidi="ar-BH"/>
              </w:rPr>
              <w:t>.</w:t>
            </w:r>
          </w:p>
        </w:tc>
        <w:tc>
          <w:tcPr>
            <w:tcW w:w="4653" w:type="dxa"/>
            <w:gridSpan w:val="3"/>
            <w:tcBorders>
              <w:left w:val="single" w:sz="4" w:space="0" w:color="auto"/>
            </w:tcBorders>
          </w:tcPr>
          <w:p w14:paraId="345C53E1" w14:textId="032BC4D1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790CC8">
              <w:rPr>
                <w:rFonts w:asciiTheme="majorBidi" w:eastAsia="Calibri" w:hAnsiTheme="majorBidi" w:cs="Times New Roman"/>
                <w:rtl/>
                <w:lang w:bidi="ar-BH"/>
              </w:rPr>
              <w:t>أنا (اسم الموظف _) أؤكد بموجب هذا أن المعلومات المقدمة في هذا الطلب صحيحة.</w:t>
            </w:r>
          </w:p>
        </w:tc>
      </w:tr>
      <w:tr w:rsidR="004A4703" w:rsidRPr="00AD0B5E" w14:paraId="5DD1CFEB" w14:textId="0BF061A8" w:rsidTr="00923B8E">
        <w:trPr>
          <w:trHeight w:val="640"/>
        </w:trPr>
        <w:tc>
          <w:tcPr>
            <w:tcW w:w="4296" w:type="dxa"/>
            <w:shd w:val="clear" w:color="auto" w:fill="EEECE1" w:themeFill="background2"/>
          </w:tcPr>
          <w:p w14:paraId="5F29B356" w14:textId="08DE3FA4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hAnsiTheme="majorBidi" w:cstheme="majorBidi"/>
                <w:b/>
              </w:rPr>
              <w:t>Name</w:t>
            </w:r>
            <w:r w:rsidR="000215D9" w:rsidRPr="00D33BA8">
              <w:rPr>
                <w:rFonts w:asciiTheme="majorBidi" w:hAnsiTheme="majorBidi" w:cstheme="majorBidi" w:hint="cs"/>
                <w:b/>
                <w:rtl/>
              </w:rPr>
              <w:t>الاسم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                        </w:t>
            </w:r>
          </w:p>
        </w:tc>
        <w:tc>
          <w:tcPr>
            <w:tcW w:w="2344" w:type="dxa"/>
            <w:gridSpan w:val="4"/>
            <w:shd w:val="clear" w:color="auto" w:fill="EEECE1" w:themeFill="background2"/>
          </w:tcPr>
          <w:p w14:paraId="7A35B574" w14:textId="01879A4B" w:rsidR="004A4703" w:rsidRDefault="004A4703" w:rsidP="004A4703">
            <w:pPr>
              <w:ind w:left="29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>
              <w:rPr>
                <w:rFonts w:asciiTheme="majorBidi" w:hAnsiTheme="majorBidi" w:cstheme="majorBidi"/>
                <w:b/>
              </w:rPr>
              <w:t xml:space="preserve">   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</w:t>
            </w:r>
          </w:p>
        </w:tc>
        <w:tc>
          <w:tcPr>
            <w:tcW w:w="2947" w:type="dxa"/>
            <w:shd w:val="clear" w:color="auto" w:fill="EEECE1" w:themeFill="background2"/>
          </w:tcPr>
          <w:p w14:paraId="1FDF2620" w14:textId="07D1E9D8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</w:t>
            </w:r>
          </w:p>
        </w:tc>
      </w:tr>
      <w:tr w:rsidR="004A4703" w:rsidRPr="00AD0B5E" w14:paraId="5C67EB55" w14:textId="4EE1CC99" w:rsidTr="00923B8E">
        <w:trPr>
          <w:trHeight w:val="640"/>
        </w:trPr>
        <w:tc>
          <w:tcPr>
            <w:tcW w:w="4296" w:type="dxa"/>
          </w:tcPr>
          <w:p w14:paraId="286C438B" w14:textId="01E956CE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2344" w:type="dxa"/>
            <w:gridSpan w:val="4"/>
          </w:tcPr>
          <w:p w14:paraId="6037A9B6" w14:textId="39F2A5C7" w:rsidR="004A4703" w:rsidRDefault="004A4703" w:rsidP="004A4703">
            <w:pPr>
              <w:ind w:left="360"/>
              <w:contextualSpacing/>
              <w:rPr>
                <w:rFonts w:asciiTheme="majorBidi" w:eastAsia="Calibri" w:hAnsiTheme="majorBidi" w:cstheme="majorBidi"/>
                <w:lang w:bidi="ar-BH"/>
              </w:rPr>
            </w:pPr>
          </w:p>
        </w:tc>
        <w:tc>
          <w:tcPr>
            <w:tcW w:w="2947" w:type="dxa"/>
          </w:tcPr>
          <w:p w14:paraId="4772DBB4" w14:textId="6BF7D36E" w:rsidR="004A4703" w:rsidRPr="003C091C" w:rsidRDefault="00164AAE" w:rsidP="004A4703">
            <w:pPr>
              <w:ind w:left="360"/>
              <w:contextualSpacing/>
              <w:rPr>
                <w:rFonts w:ascii="Blackadder ITC" w:eastAsia="Calibri" w:hAnsi="Blackadder ITC" w:cstheme="majorBidi"/>
                <w:color w:val="4F81BD" w:themeColor="accent1"/>
                <w:sz w:val="32"/>
                <w:szCs w:val="32"/>
                <w:rtl/>
                <w:lang w:bidi="ar-EG"/>
              </w:rPr>
            </w:pPr>
            <w:r>
              <w:rPr>
                <w:rFonts w:ascii="Blackadder ITC" w:eastAsia="Calibri" w:hAnsi="Blackadder ITC" w:cstheme="majorBidi"/>
                <w:color w:val="4F81BD" w:themeColor="accent1"/>
                <w:sz w:val="32"/>
                <w:szCs w:val="32"/>
                <w:lang w:bidi="ar-EG"/>
              </w:rPr>
              <w:t xml:space="preserve"> </w:t>
            </w:r>
            <w:r w:rsidR="003C091C" w:rsidRPr="003C091C">
              <w:rPr>
                <w:rFonts w:ascii="Blackadder ITC" w:eastAsia="Calibri" w:hAnsi="Blackadder ITC" w:cstheme="majorBidi"/>
                <w:color w:val="4F81BD" w:themeColor="accent1"/>
                <w:sz w:val="32"/>
                <w:szCs w:val="32"/>
                <w:lang w:bidi="ar-EG"/>
              </w:rPr>
              <w:t xml:space="preserve"> </w:t>
            </w:r>
          </w:p>
        </w:tc>
      </w:tr>
    </w:tbl>
    <w:p w14:paraId="22B34295" w14:textId="77777777" w:rsidR="00C63670" w:rsidRPr="00D33BA8" w:rsidRDefault="00C63670" w:rsidP="00C63670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2697"/>
        <w:gridCol w:w="3225"/>
      </w:tblGrid>
      <w:tr w:rsidR="00C63670" w:rsidRPr="00D33BA8" w14:paraId="0231BD04" w14:textId="77777777" w:rsidTr="00FD5204">
        <w:tc>
          <w:tcPr>
            <w:tcW w:w="9522" w:type="dxa"/>
            <w:gridSpan w:val="3"/>
            <w:shd w:val="clear" w:color="auto" w:fill="BFBFBF" w:themeFill="background1" w:themeFillShade="BF"/>
          </w:tcPr>
          <w:p w14:paraId="520E1B14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  <w:b/>
                <w:rtl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>R</w:t>
            </w:r>
            <w:r w:rsidRPr="005720F4">
              <w:rPr>
                <w:rFonts w:asciiTheme="majorBidi" w:hAnsiTheme="majorBidi" w:cstheme="majorBidi"/>
                <w:b/>
                <w:sz w:val="24"/>
                <w:szCs w:val="24"/>
              </w:rPr>
              <w:t>ecommendations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by College’s Research Committee: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توصيات لجنة البحث العلمي في الكلية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</w:t>
            </w:r>
          </w:p>
        </w:tc>
      </w:tr>
      <w:tr w:rsidR="00C63670" w:rsidRPr="00D33BA8" w14:paraId="3B1E99FD" w14:textId="77777777" w:rsidTr="00FD5204">
        <w:tc>
          <w:tcPr>
            <w:tcW w:w="9522" w:type="dxa"/>
            <w:gridSpan w:val="3"/>
          </w:tcPr>
          <w:p w14:paraId="610B04C9" w14:textId="4725A6ED" w:rsidR="00C63670" w:rsidRPr="00092743" w:rsidRDefault="00042493" w:rsidP="003110C6">
            <w:pPr>
              <w:spacing w:before="120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The applicant attached the docs required. The affiliation is correct. </w:t>
            </w:r>
            <w:r w:rsidR="00092743" w:rsidRPr="00092743">
              <w:rPr>
                <w:rFonts w:asciiTheme="majorBidi" w:hAnsiTheme="majorBidi" w:cstheme="majorBidi"/>
                <w:bCs/>
              </w:rPr>
              <w:t xml:space="preserve">The conference organizer will pay the expenses. </w:t>
            </w:r>
            <w:r>
              <w:rPr>
                <w:rFonts w:asciiTheme="majorBidi" w:hAnsiTheme="majorBidi" w:cstheme="majorBidi"/>
                <w:bCs/>
              </w:rPr>
              <w:t xml:space="preserve">With all this in mind, I recommend giving the applicant a 3-day leave to participate in the said conference (Monday to Wednesday; 19-21/02/2024). </w:t>
            </w:r>
          </w:p>
          <w:p w14:paraId="16E71BB5" w14:textId="34808F8F" w:rsidR="00092743" w:rsidRPr="00D33BA8" w:rsidRDefault="00092743" w:rsidP="003110C6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C63670" w:rsidRPr="00D33BA8" w14:paraId="4B5FF347" w14:textId="77777777" w:rsidTr="00FD5204">
        <w:tc>
          <w:tcPr>
            <w:tcW w:w="3600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0065155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Chair of Committee</w:t>
            </w:r>
            <w:r w:rsidRPr="00D33BA8">
              <w:rPr>
                <w:rFonts w:asciiTheme="majorBidi" w:hAnsiTheme="majorBidi" w:cstheme="majorBidi" w:hint="cs"/>
                <w:b/>
                <w:rtl/>
                <w:lang w:bidi="ar-BH"/>
              </w:rPr>
              <w:t>رئيس اللجنة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                 </w:t>
            </w:r>
          </w:p>
        </w:tc>
        <w:tc>
          <w:tcPr>
            <w:tcW w:w="269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D6AFC3A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</w:t>
            </w:r>
          </w:p>
        </w:tc>
        <w:tc>
          <w:tcPr>
            <w:tcW w:w="3225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5B0872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</w:t>
            </w:r>
          </w:p>
        </w:tc>
      </w:tr>
      <w:tr w:rsidR="00C63670" w:rsidRPr="00D33BA8" w14:paraId="0C1525FA" w14:textId="77777777" w:rsidTr="00FD5204">
        <w:tc>
          <w:tcPr>
            <w:tcW w:w="3600" w:type="dxa"/>
            <w:tcBorders>
              <w:right w:val="single" w:sz="8" w:space="0" w:color="auto"/>
            </w:tcBorders>
          </w:tcPr>
          <w:p w14:paraId="3B04B9FE" w14:textId="20B6F215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697" w:type="dxa"/>
            <w:tcBorders>
              <w:left w:val="single" w:sz="8" w:space="0" w:color="auto"/>
              <w:right w:val="single" w:sz="8" w:space="0" w:color="auto"/>
            </w:tcBorders>
          </w:tcPr>
          <w:p w14:paraId="3F601EE3" w14:textId="211F7323" w:rsidR="00C63670" w:rsidRPr="00D33BA8" w:rsidRDefault="00C63670" w:rsidP="000215D9">
            <w:pPr>
              <w:spacing w:before="12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25" w:type="dxa"/>
            <w:tcBorders>
              <w:left w:val="single" w:sz="8" w:space="0" w:color="auto"/>
            </w:tcBorders>
          </w:tcPr>
          <w:p w14:paraId="658DCD98" w14:textId="4E90D91C" w:rsidR="00C63670" w:rsidRPr="00D33BA8" w:rsidRDefault="00C63670" w:rsidP="000215D9">
            <w:pPr>
              <w:spacing w:before="120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25E8E8F" w14:textId="77777777" w:rsidR="00C63670" w:rsidRPr="00D33BA8" w:rsidRDefault="00C63670" w:rsidP="00C63670">
      <w:pPr>
        <w:spacing w:before="120" w:after="0" w:line="240" w:lineRule="auto"/>
        <w:ind w:left="-1627" w:firstLine="106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73"/>
        <w:gridCol w:w="1688"/>
        <w:gridCol w:w="1536"/>
        <w:gridCol w:w="3225"/>
      </w:tblGrid>
      <w:tr w:rsidR="00C63670" w:rsidRPr="00D33BA8" w14:paraId="49B54622" w14:textId="77777777" w:rsidTr="7284F4EB">
        <w:trPr>
          <w:trHeight w:val="456"/>
        </w:trPr>
        <w:tc>
          <w:tcPr>
            <w:tcW w:w="9522" w:type="dxa"/>
            <w:gridSpan w:val="4"/>
            <w:shd w:val="clear" w:color="auto" w:fill="BFBFBF" w:themeFill="background1" w:themeFillShade="BF"/>
          </w:tcPr>
          <w:p w14:paraId="208FDA45" w14:textId="77777777" w:rsidR="00C63670" w:rsidRPr="00AC279D" w:rsidRDefault="00C63670" w:rsidP="00FD5204">
            <w:pPr>
              <w:spacing w:before="120"/>
              <w:ind w:left="-1627" w:firstLine="106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        Dean’s Decision: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قرار العميد                              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                                            </w:t>
            </w:r>
          </w:p>
        </w:tc>
      </w:tr>
      <w:tr w:rsidR="00C63670" w:rsidRPr="00D33BA8" w14:paraId="573689C9" w14:textId="77777777" w:rsidTr="7284F4EB">
        <w:trPr>
          <w:trHeight w:val="456"/>
        </w:trPr>
        <w:tc>
          <w:tcPr>
            <w:tcW w:w="4761" w:type="dxa"/>
            <w:gridSpan w:val="2"/>
          </w:tcPr>
          <w:p w14:paraId="4A50619D" w14:textId="77777777" w:rsidR="00C63670" w:rsidRPr="00D33BA8" w:rsidRDefault="00C63670" w:rsidP="00FD5204">
            <w:pPr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2784AE" wp14:editId="02BB820F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29210</wp:posOffset>
                      </wp:positionV>
                      <wp:extent cx="240665" cy="222250"/>
                      <wp:effectExtent l="0" t="0" r="26035" b="2540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C59B3" w14:textId="77777777" w:rsidR="00C63670" w:rsidRDefault="00C63670" w:rsidP="00C636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784AE" id="_x0000_s1030" type="#_x0000_t202" style="position:absolute;margin-left:81.65pt;margin-top:2.3pt;width:18.95pt;height: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B9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G30ytK&#10;DNMo0pMYAnkHAykiP731JYY9WgwMAx6jzqlWbx+Af/fEwLpjZivunIO+E6zB/KbxZnZxdcTxEaTu&#10;P0GDz7BdgAQ0tE5H8pAOguio0+GsTUyF42ExyxeLOSUcXQV+86RdxsrTZet8+CBAk7ipqEPpEzjb&#10;P/gQk2HlKSS+5UHJZiOVSobb1mvlyJ5hm2zSl/J/EaYM6St6My/mY/1/hcjT9ycILQP2u5K6otfn&#10;IFZG1t6bJnVjYFKNe0xZmSONkbmRwzDUQ1JsdlKnhuaAvDoY2xvHETcduJ+U9NjaFfU/dswJStRH&#10;g9rcTGezOAvJmM2vCjTcpae+9DDDEaqigZJxuw5pfiJvBu5Qw1YmfqPYYybHlLFlE+3H8YozcWmn&#10;qF8/gdUzAAAA//8DAFBLAwQUAAYACAAAACEAgDXqvd4AAAAIAQAADwAAAGRycy9kb3ducmV2Lnht&#10;bEyPwU7DMBBE70j8g7VIXFDrNKlMG+JUCAkEt1IquLrxNomw18F20/D3mBMcRzOaeVNtJmvYiD70&#10;jiQs5hkwpMbpnloJ+7fH2QpYiIq0Mo5QwjcG2NSXF5UqtTvTK4672LJUQqFUEroYh5Lz0HRoVZi7&#10;ASl5R+etikn6lmuvzqncGp5nmeBW9ZQWOjXgQ4fN5+5kJayWz+NHeCm27404mnW8uR2fvryU11fT&#10;/R2wiFP8C8MvfkKHOjEd3Il0YCZpURQpKmEpgCU/zxY5sIOEYi2A1xX/f6D+AQAA//8DAFBLAQIt&#10;ABQABgAIAAAAIQC2gziS/gAAAOEBAAATAAAAAAAAAAAAAAAAAAAAAABbQ29udGVudF9UeXBlc10u&#10;eG1sUEsBAi0AFAAGAAgAAAAhADj9If/WAAAAlAEAAAsAAAAAAAAAAAAAAAAALwEAAF9yZWxzLy5y&#10;ZWxzUEsBAi0AFAAGAAgAAAAhAPZ9MH0nAgAATAQAAA4AAAAAAAAAAAAAAAAALgIAAGRycy9lMm9E&#10;b2MueG1sUEsBAi0AFAAGAAgAAAAhAIA16r3eAAAACAEAAA8AAAAAAAAAAAAAAAAAgQQAAGRycy9k&#10;b3ducmV2LnhtbFBLBQYAAAAABAAEAPMAAACMBQAAAAA=&#10;">
                      <v:textbox>
                        <w:txbxContent>
                          <w:p w14:paraId="2D8C59B3" w14:textId="77777777" w:rsidR="00C63670" w:rsidRDefault="00C63670" w:rsidP="00C63670"/>
                        </w:txbxContent>
                      </v:textbox>
                    </v:shape>
                  </w:pict>
                </mc:Fallback>
              </mc:AlternateContent>
            </w:r>
            <w:r w:rsidRPr="00D33BA8">
              <w:rPr>
                <w:rFonts w:asciiTheme="majorBidi" w:hAnsiTheme="majorBidi" w:cstheme="majorBidi"/>
              </w:rPr>
              <w:t>Approved</w:t>
            </w:r>
            <w:r w:rsidRPr="00D33BA8">
              <w:rPr>
                <w:rFonts w:asciiTheme="majorBidi" w:hAnsiTheme="majorBidi" w:cstheme="majorBidi"/>
                <w:rtl/>
              </w:rPr>
              <w:t xml:space="preserve"> مقر         </w:t>
            </w:r>
            <w:r w:rsidRPr="00D33BA8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33BA8">
              <w:rPr>
                <w:rFonts w:asciiTheme="majorBidi" w:hAnsiTheme="majorBidi" w:cstheme="majorBidi"/>
                <w:rtl/>
              </w:rPr>
              <w:t xml:space="preserve">                                 </w:t>
            </w:r>
          </w:p>
        </w:tc>
        <w:tc>
          <w:tcPr>
            <w:tcW w:w="4761" w:type="dxa"/>
            <w:gridSpan w:val="2"/>
          </w:tcPr>
          <w:p w14:paraId="08BDA705" w14:textId="77777777" w:rsidR="00C63670" w:rsidRPr="00D33BA8" w:rsidRDefault="00C63670" w:rsidP="00FD5204">
            <w:pPr>
              <w:rPr>
                <w:rFonts w:asciiTheme="majorBidi" w:hAnsiTheme="majorBidi" w:cstheme="majorBidi"/>
                <w:rtl/>
                <w:lang w:bidi="ar-BH"/>
              </w:rPr>
            </w:pPr>
            <w:r w:rsidRPr="00D33BA8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319227" wp14:editId="6E793829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34925</wp:posOffset>
                      </wp:positionV>
                      <wp:extent cx="240665" cy="222250"/>
                      <wp:effectExtent l="0" t="0" r="26035" b="2540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9F905" w14:textId="77777777" w:rsidR="00C63670" w:rsidRDefault="00C63670" w:rsidP="00C636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19227" id="_x0000_s1031" type="#_x0000_t202" style="position:absolute;margin-left:56.65pt;margin-top:2.75pt;width:18.95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khJgIAAEwEAAAOAAAAZHJzL2Uyb0RvYy54bWysVNuO0zAQfUfiHyy/06ShKbtR09XSpQhp&#10;uUi7fIDjOI2F7TG222T5esZOW6oFXhB5sDye8fHMOTNZ3YxakYNwXoKp6XyWUyIMh1aaXU2/Pm5f&#10;XVHiAzMtU2BETZ+Epzfrly9Wg61EAT2oVjiCIMZXg61pH4KtsszzXmjmZ2CFQWcHTrOApttlrWMD&#10;omuVFXm+zAZwrXXAhfd4ejc56Trhd53g4XPXeRGIqinmFtLq0trENVuvWLVzzPaSH9Ng/5CFZtLg&#10;o2eoOxYY2Tv5G5SW3IGHLsw46Ay6TnKRasBq5vmzah56ZkWqBcnx9kyT/3+w/NPhiyOyrenrOUpl&#10;mEaRHsUYyFsYSRH5GayvMOzBYmAY8Rh1TrV6ew/8mycGNj0zO3HrHAy9YC3mN483s4urE46PIM3w&#10;EVp8hu0DJKCxczqSh3QQREedns7axFQ4HhaLfLksKeHoKvArk3YZq06XrfPhvQBN4qamDqVP4Oxw&#10;70NMhlWnkPiWByXbrVQqGW7XbJQjB4Ztsk1fyv9ZmDJkqOl1WZRT/X+FyNP3JwgtA/a7krqmV+cg&#10;VkXW3pk2dWNgUk17TFmZI42RuYnDMDZjUqw8qdNA+4S8OpjaG8cRNz24H5QM2No19d/3zAlK1AeD&#10;2lzPF4s4C8lYlG8KNNylp7n0MMMRqqaBkmm7CWl+Im8GblHDTiZ+o9hTJseUsWUT7cfxijNxaaeo&#10;Xz+B9U8AAAD//wMAUEsDBBQABgAIAAAAIQDv/z/H3gAAAAgBAAAPAAAAZHJzL2Rvd25yZXYueG1s&#10;TI/BTsMwEETvSPyDtUhcEHXSNKWEOBVCAtFbKai9uvE2ibDXwXbT8Pe4p3IczWjmTbkcjWYDOt9Z&#10;EpBOEmBItVUdNQK+Pl/vF8B8kKSktoQCftHDsrq+KmWh7Ik+cNiEhsUS8oUU0IbQF5z7ukUj/cT2&#10;SNE7WGdkiNI1XDl5iuVG82mSzLmRHcWFVvb40mL9vTkaAYvZ+7Dzq2y9recH/RjuHoa3HyfE7c34&#10;/AQs4BguYTjjR3SoItPeHkl5pqNOsyxGBeQ5sLOfp1NgewGzJAdelfz/geoPAAD//wMAUEsBAi0A&#10;FAAGAAgAAAAhALaDOJL+AAAA4QEAABMAAAAAAAAAAAAAAAAAAAAAAFtDb250ZW50X1R5cGVzXS54&#10;bWxQSwECLQAUAAYACAAAACEAOP0h/9YAAACUAQAACwAAAAAAAAAAAAAAAAAvAQAAX3JlbHMvLnJl&#10;bHNQSwECLQAUAAYACAAAACEAQazpISYCAABMBAAADgAAAAAAAAAAAAAAAAAuAgAAZHJzL2Uyb0Rv&#10;Yy54bWxQSwECLQAUAAYACAAAACEA7/8/x94AAAAIAQAADwAAAAAAAAAAAAAAAACABAAAZHJzL2Rv&#10;d25yZXYueG1sUEsFBgAAAAAEAAQA8wAAAIsFAAAAAA==&#10;">
                      <v:textbox>
                        <w:txbxContent>
                          <w:p w14:paraId="7C59F905" w14:textId="77777777" w:rsidR="00C63670" w:rsidRDefault="00C63670" w:rsidP="00C63670"/>
                        </w:txbxContent>
                      </v:textbox>
                    </v:shape>
                  </w:pict>
                </mc:Fallback>
              </mc:AlternateContent>
            </w:r>
            <w:r w:rsidRPr="00D33BA8">
              <w:rPr>
                <w:rFonts w:asciiTheme="majorBidi" w:hAnsiTheme="majorBidi" w:cstheme="majorBidi"/>
              </w:rPr>
              <w:t>Rejected</w:t>
            </w:r>
            <w:r w:rsidRPr="00D33BA8">
              <w:rPr>
                <w:rFonts w:asciiTheme="majorBidi" w:hAnsiTheme="majorBidi" w:cstheme="majorBidi"/>
                <w:rtl/>
                <w:lang w:bidi="ar-BH"/>
              </w:rPr>
              <w:t xml:space="preserve">   مرفوض            </w:t>
            </w:r>
            <w:r w:rsidRPr="00D33BA8">
              <w:rPr>
                <w:rFonts w:asciiTheme="majorBidi" w:hAnsiTheme="majorBidi" w:cstheme="majorBidi" w:hint="cs"/>
                <w:rtl/>
                <w:lang w:bidi="ar-BH"/>
              </w:rPr>
              <w:t xml:space="preserve">     </w:t>
            </w:r>
            <w:r w:rsidRPr="00D33BA8">
              <w:rPr>
                <w:rFonts w:asciiTheme="majorBidi" w:hAnsiTheme="majorBidi" w:cstheme="majorBidi"/>
                <w:rtl/>
                <w:lang w:bidi="ar-BH"/>
              </w:rPr>
              <w:t xml:space="preserve">                                </w:t>
            </w:r>
          </w:p>
          <w:p w14:paraId="6EBD1C44" w14:textId="77777777" w:rsidR="00C63670" w:rsidRPr="00D33BA8" w:rsidRDefault="00C63670" w:rsidP="00FD5204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  <w:p w14:paraId="67F25868" w14:textId="77777777" w:rsidR="00C63670" w:rsidRPr="00D33BA8" w:rsidRDefault="00C63670" w:rsidP="00FD5204">
            <w:pPr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C63670" w:rsidRPr="00D33BA8" w14:paraId="314F80C5" w14:textId="77777777" w:rsidTr="7284F4EB">
        <w:tc>
          <w:tcPr>
            <w:tcW w:w="3073" w:type="dxa"/>
            <w:shd w:val="clear" w:color="auto" w:fill="EEECE1" w:themeFill="background2"/>
          </w:tcPr>
          <w:p w14:paraId="6250D576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Dean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العميد                             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219E9DB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  </w:t>
            </w:r>
          </w:p>
        </w:tc>
        <w:tc>
          <w:tcPr>
            <w:tcW w:w="3225" w:type="dxa"/>
            <w:shd w:val="clear" w:color="auto" w:fill="EEECE1" w:themeFill="background2"/>
          </w:tcPr>
          <w:p w14:paraId="472D562B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</w:t>
            </w:r>
          </w:p>
        </w:tc>
      </w:tr>
      <w:tr w:rsidR="00C63670" w:rsidRPr="00D33BA8" w14:paraId="5B706B3B" w14:textId="77777777" w:rsidTr="7284F4EB">
        <w:tc>
          <w:tcPr>
            <w:tcW w:w="3073" w:type="dxa"/>
          </w:tcPr>
          <w:p w14:paraId="520BD48A" w14:textId="2BF32256" w:rsidR="00C63670" w:rsidRPr="00D33BA8" w:rsidRDefault="00C63670" w:rsidP="7284F4EB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4" w:type="dxa"/>
            <w:gridSpan w:val="2"/>
          </w:tcPr>
          <w:p w14:paraId="2AE59D35" w14:textId="21BF4F8A" w:rsidR="00C63670" w:rsidRPr="00D33BA8" w:rsidRDefault="00C63670" w:rsidP="7284F4EB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5" w:type="dxa"/>
          </w:tcPr>
          <w:p w14:paraId="45CCC362" w14:textId="435B1F06" w:rsidR="00C63670" w:rsidRPr="00D33BA8" w:rsidRDefault="00C63670" w:rsidP="7284F4EB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0EC78303" w14:textId="77777777" w:rsidR="00C63670" w:rsidRPr="00D33BA8" w:rsidRDefault="00C63670" w:rsidP="00C63670">
      <w:pPr>
        <w:spacing w:before="120"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leGrid6"/>
        <w:tblW w:w="9522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6"/>
        <w:gridCol w:w="3221"/>
        <w:gridCol w:w="2905"/>
      </w:tblGrid>
      <w:tr w:rsidR="00C63670" w:rsidRPr="00D33BA8" w14:paraId="05FE5472" w14:textId="77777777" w:rsidTr="00FD5204">
        <w:trPr>
          <w:trHeight w:val="574"/>
        </w:trPr>
        <w:tc>
          <w:tcPr>
            <w:tcW w:w="9522" w:type="dxa"/>
            <w:gridSpan w:val="3"/>
            <w:shd w:val="clear" w:color="auto" w:fill="BFBFBF" w:themeFill="background1" w:themeFillShade="BF"/>
          </w:tcPr>
          <w:p w14:paraId="16F9BE18" w14:textId="77777777" w:rsidR="00C63670" w:rsidRPr="00AC279D" w:rsidRDefault="00C63670" w:rsidP="00FD5204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Approval of University Research Council: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موافقة مجلس البحث العلمي                           </w:t>
            </w:r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 </w:t>
            </w:r>
          </w:p>
        </w:tc>
      </w:tr>
      <w:tr w:rsidR="00C63670" w:rsidRPr="00D33BA8" w14:paraId="2E20C497" w14:textId="77777777" w:rsidTr="00FD5204">
        <w:trPr>
          <w:trHeight w:val="1038"/>
        </w:trPr>
        <w:tc>
          <w:tcPr>
            <w:tcW w:w="9522" w:type="dxa"/>
            <w:gridSpan w:val="3"/>
          </w:tcPr>
          <w:p w14:paraId="1E834CA9" w14:textId="0237C71E" w:rsidR="00C63670" w:rsidRPr="00D33BA8" w:rsidRDefault="00C63670" w:rsidP="00564EAF">
            <w:pPr>
              <w:spacing w:before="120"/>
              <w:rPr>
                <w:rFonts w:asciiTheme="majorBidi" w:hAnsiTheme="majorBidi" w:cstheme="majorBidi"/>
                <w:b/>
              </w:rPr>
            </w:pPr>
          </w:p>
        </w:tc>
      </w:tr>
      <w:tr w:rsidR="00C63670" w:rsidRPr="00D33BA8" w14:paraId="449B93CE" w14:textId="77777777" w:rsidTr="00FD5204">
        <w:tc>
          <w:tcPr>
            <w:tcW w:w="3415" w:type="dxa"/>
            <w:shd w:val="clear" w:color="auto" w:fill="EEECE1" w:themeFill="background2"/>
          </w:tcPr>
          <w:p w14:paraId="3A229C7D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Council Chair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رئيس المجلس    </w:t>
            </w:r>
          </w:p>
        </w:tc>
        <w:tc>
          <w:tcPr>
            <w:tcW w:w="3224" w:type="dxa"/>
            <w:shd w:val="clear" w:color="auto" w:fill="EEECE1" w:themeFill="background2"/>
          </w:tcPr>
          <w:p w14:paraId="5CDA33C3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2883" w:type="dxa"/>
            <w:shd w:val="clear" w:color="auto" w:fill="EEECE1" w:themeFill="background2"/>
          </w:tcPr>
          <w:p w14:paraId="3A009D34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C63670" w:rsidRPr="00D33BA8" w14:paraId="6DD04BB1" w14:textId="77777777" w:rsidTr="00FD5204">
        <w:tc>
          <w:tcPr>
            <w:tcW w:w="3415" w:type="dxa"/>
          </w:tcPr>
          <w:p w14:paraId="1F821D5B" w14:textId="7FA04C16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224" w:type="dxa"/>
          </w:tcPr>
          <w:p w14:paraId="5DACE587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883" w:type="dxa"/>
          </w:tcPr>
          <w:p w14:paraId="4CEE5218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6AF4B17F" w14:textId="77777777" w:rsidR="00C63670" w:rsidRDefault="00C63670" w:rsidP="00C63670"/>
    <w:tbl>
      <w:tblPr>
        <w:tblStyle w:val="TableGrid6"/>
        <w:tblpPr w:leftFromText="180" w:rightFromText="180" w:vertAnchor="text" w:horzAnchor="margin" w:tblpX="-342" w:tblpY="37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80"/>
        <w:gridCol w:w="3079"/>
        <w:gridCol w:w="2905"/>
      </w:tblGrid>
      <w:tr w:rsidR="00C63670" w:rsidRPr="00D33BA8" w14:paraId="62A26B6D" w14:textId="77777777" w:rsidTr="00FD5204">
        <w:tc>
          <w:tcPr>
            <w:tcW w:w="9464" w:type="dxa"/>
            <w:gridSpan w:val="3"/>
            <w:shd w:val="clear" w:color="auto" w:fill="BFBFBF" w:themeFill="background1" w:themeFillShade="BF"/>
          </w:tcPr>
          <w:p w14:paraId="484A3A11" w14:textId="77777777" w:rsidR="00C63670" w:rsidRPr="00713FA0" w:rsidRDefault="00C63670" w:rsidP="00FD5204">
            <w:r w:rsidRPr="00D33BA8">
              <w:rPr>
                <w:rFonts w:asciiTheme="majorBidi" w:hAnsiTheme="majorBidi" w:cstheme="majorBidi"/>
                <w:b/>
                <w:sz w:val="24"/>
                <w:szCs w:val="24"/>
              </w:rPr>
              <w:t>Endorsed by President of University: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مصادقة رئيس الجامعة    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                                                  </w:t>
            </w:r>
            <w:r w:rsidRPr="00D33BA8"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lang w:bidi="ar-B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sz w:val="24"/>
                <w:szCs w:val="24"/>
                <w:rtl/>
                <w:lang w:bidi="ar-BH"/>
              </w:rPr>
              <w:t xml:space="preserve"> </w:t>
            </w:r>
          </w:p>
        </w:tc>
      </w:tr>
      <w:tr w:rsidR="00C63670" w:rsidRPr="00D33BA8" w14:paraId="0E348FFA" w14:textId="77777777" w:rsidTr="00FD5204">
        <w:tc>
          <w:tcPr>
            <w:tcW w:w="9464" w:type="dxa"/>
            <w:gridSpan w:val="3"/>
          </w:tcPr>
          <w:p w14:paraId="7AC63E61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  <w:rtl/>
              </w:rPr>
            </w:pPr>
          </w:p>
          <w:p w14:paraId="2254119E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  <w:tr w:rsidR="00C63670" w:rsidRPr="00D33BA8" w14:paraId="43E8D0E8" w14:textId="77777777" w:rsidTr="00FD5204">
        <w:tc>
          <w:tcPr>
            <w:tcW w:w="3652" w:type="dxa"/>
            <w:shd w:val="clear" w:color="auto" w:fill="EEECE1" w:themeFill="background2"/>
          </w:tcPr>
          <w:p w14:paraId="1184186E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2343ED">
              <w:rPr>
                <w:rFonts w:asciiTheme="majorBidi" w:hAnsiTheme="majorBidi" w:cstheme="majorBidi"/>
                <w:b/>
              </w:rPr>
              <w:t xml:space="preserve">President of University 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>رئيس ال</w:t>
            </w:r>
            <w:r>
              <w:rPr>
                <w:rFonts w:asciiTheme="majorBidi" w:hAnsiTheme="majorBidi" w:cstheme="majorBidi" w:hint="cs"/>
                <w:b/>
                <w:rtl/>
              </w:rPr>
              <w:t>جامعة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    </w:t>
            </w:r>
          </w:p>
        </w:tc>
        <w:tc>
          <w:tcPr>
            <w:tcW w:w="3098" w:type="dxa"/>
            <w:shd w:val="clear" w:color="auto" w:fill="EEECE1" w:themeFill="background2"/>
          </w:tcPr>
          <w:p w14:paraId="13A9E6B1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Date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التاريخ                               </w:t>
            </w:r>
          </w:p>
        </w:tc>
        <w:tc>
          <w:tcPr>
            <w:tcW w:w="2714" w:type="dxa"/>
            <w:shd w:val="clear" w:color="auto" w:fill="EEECE1" w:themeFill="background2"/>
          </w:tcPr>
          <w:p w14:paraId="7803C6A6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  <w:r w:rsidRPr="00D33BA8">
              <w:rPr>
                <w:rFonts w:asciiTheme="majorBidi" w:hAnsiTheme="majorBidi" w:cstheme="majorBidi"/>
                <w:b/>
              </w:rPr>
              <w:t>Signature</w:t>
            </w:r>
            <w:r w:rsidRPr="00D33BA8">
              <w:rPr>
                <w:rFonts w:asciiTheme="majorBidi" w:hAnsiTheme="majorBidi" w:cstheme="majorBidi" w:hint="cs"/>
                <w:b/>
                <w:rtl/>
              </w:rPr>
              <w:t xml:space="preserve">التوقيع                        </w:t>
            </w:r>
          </w:p>
        </w:tc>
      </w:tr>
      <w:tr w:rsidR="00C63670" w:rsidRPr="00D33BA8" w14:paraId="552270EA" w14:textId="77777777" w:rsidTr="00FD5204">
        <w:tc>
          <w:tcPr>
            <w:tcW w:w="3652" w:type="dxa"/>
          </w:tcPr>
          <w:p w14:paraId="55A31ED5" w14:textId="3037E924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3098" w:type="dxa"/>
          </w:tcPr>
          <w:p w14:paraId="6DE2C750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  <w:tc>
          <w:tcPr>
            <w:tcW w:w="2714" w:type="dxa"/>
          </w:tcPr>
          <w:p w14:paraId="30054485" w14:textId="77777777" w:rsidR="00C63670" w:rsidRPr="00D33BA8" w:rsidRDefault="00C63670" w:rsidP="00FD5204">
            <w:pPr>
              <w:spacing w:before="120"/>
              <w:rPr>
                <w:rFonts w:asciiTheme="majorBidi" w:hAnsiTheme="majorBidi" w:cstheme="majorBidi"/>
              </w:rPr>
            </w:pPr>
          </w:p>
        </w:tc>
      </w:tr>
    </w:tbl>
    <w:p w14:paraId="2552AF9B" w14:textId="77777777" w:rsidR="00C63670" w:rsidRDefault="00C63670" w:rsidP="00C63670"/>
    <w:sectPr w:rsidR="00C63670" w:rsidSect="000739C9">
      <w:pgSz w:w="12240" w:h="15840"/>
      <w:pgMar w:top="6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96B"/>
    <w:multiLevelType w:val="hybridMultilevel"/>
    <w:tmpl w:val="96305A70"/>
    <w:lvl w:ilvl="0" w:tplc="D60C436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05ECF"/>
    <w:multiLevelType w:val="hybridMultilevel"/>
    <w:tmpl w:val="0314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2145"/>
    <w:multiLevelType w:val="hybridMultilevel"/>
    <w:tmpl w:val="C62E8150"/>
    <w:lvl w:ilvl="0" w:tplc="F5E0499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3AA92BDA"/>
    <w:multiLevelType w:val="hybridMultilevel"/>
    <w:tmpl w:val="E6025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C4675C"/>
    <w:multiLevelType w:val="hybridMultilevel"/>
    <w:tmpl w:val="50289504"/>
    <w:lvl w:ilvl="0" w:tplc="2A648B88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4E416031"/>
    <w:multiLevelType w:val="hybridMultilevel"/>
    <w:tmpl w:val="1452D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7A7E78"/>
    <w:multiLevelType w:val="hybridMultilevel"/>
    <w:tmpl w:val="9802F8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42466"/>
    <w:multiLevelType w:val="hybridMultilevel"/>
    <w:tmpl w:val="4EEC245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FA30798"/>
    <w:multiLevelType w:val="hybridMultilevel"/>
    <w:tmpl w:val="02886438"/>
    <w:lvl w:ilvl="0" w:tplc="04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9" w15:restartNumberingAfterBreak="0">
    <w:nsid w:val="7FE96620"/>
    <w:multiLevelType w:val="hybridMultilevel"/>
    <w:tmpl w:val="61DCD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6"/>
    <w:rsid w:val="000215D9"/>
    <w:rsid w:val="00033E2B"/>
    <w:rsid w:val="00042493"/>
    <w:rsid w:val="000739C9"/>
    <w:rsid w:val="00092743"/>
    <w:rsid w:val="000E685B"/>
    <w:rsid w:val="001000CA"/>
    <w:rsid w:val="0010717F"/>
    <w:rsid w:val="00112CA8"/>
    <w:rsid w:val="00114D42"/>
    <w:rsid w:val="00115775"/>
    <w:rsid w:val="001438BA"/>
    <w:rsid w:val="00164AAE"/>
    <w:rsid w:val="001B107B"/>
    <w:rsid w:val="001B4DB7"/>
    <w:rsid w:val="001B5CB3"/>
    <w:rsid w:val="001D1366"/>
    <w:rsid w:val="001F582E"/>
    <w:rsid w:val="00264973"/>
    <w:rsid w:val="002D4ED8"/>
    <w:rsid w:val="002F5E02"/>
    <w:rsid w:val="003110C6"/>
    <w:rsid w:val="0031269C"/>
    <w:rsid w:val="003963CE"/>
    <w:rsid w:val="003B77B0"/>
    <w:rsid w:val="003C091C"/>
    <w:rsid w:val="00407A1E"/>
    <w:rsid w:val="00430E7F"/>
    <w:rsid w:val="00460021"/>
    <w:rsid w:val="00462898"/>
    <w:rsid w:val="004628FE"/>
    <w:rsid w:val="00496C92"/>
    <w:rsid w:val="00497DB2"/>
    <w:rsid w:val="004A4703"/>
    <w:rsid w:val="00540651"/>
    <w:rsid w:val="00544AF7"/>
    <w:rsid w:val="00544ECF"/>
    <w:rsid w:val="00564EAF"/>
    <w:rsid w:val="005720F4"/>
    <w:rsid w:val="00590B5A"/>
    <w:rsid w:val="005B5242"/>
    <w:rsid w:val="005D082D"/>
    <w:rsid w:val="00621481"/>
    <w:rsid w:val="00626BB0"/>
    <w:rsid w:val="00684F46"/>
    <w:rsid w:val="00691BCA"/>
    <w:rsid w:val="007B5E4B"/>
    <w:rsid w:val="00804593"/>
    <w:rsid w:val="00882BEF"/>
    <w:rsid w:val="008B6C1F"/>
    <w:rsid w:val="008C3CA5"/>
    <w:rsid w:val="008F0B65"/>
    <w:rsid w:val="00923B8E"/>
    <w:rsid w:val="00A01B4B"/>
    <w:rsid w:val="00A07AEF"/>
    <w:rsid w:val="00A255A0"/>
    <w:rsid w:val="00A62BD6"/>
    <w:rsid w:val="00AB3A9A"/>
    <w:rsid w:val="00B119A2"/>
    <w:rsid w:val="00B45C6F"/>
    <w:rsid w:val="00B52E7B"/>
    <w:rsid w:val="00BB5986"/>
    <w:rsid w:val="00BE6B68"/>
    <w:rsid w:val="00C63670"/>
    <w:rsid w:val="00C76E9C"/>
    <w:rsid w:val="00C814CC"/>
    <w:rsid w:val="00C85EF7"/>
    <w:rsid w:val="00CC7787"/>
    <w:rsid w:val="00CF401E"/>
    <w:rsid w:val="00D32AEC"/>
    <w:rsid w:val="00D4370E"/>
    <w:rsid w:val="00D57B88"/>
    <w:rsid w:val="00D83BEE"/>
    <w:rsid w:val="00DF6C88"/>
    <w:rsid w:val="00E11C46"/>
    <w:rsid w:val="00E47744"/>
    <w:rsid w:val="00E56D87"/>
    <w:rsid w:val="00E90250"/>
    <w:rsid w:val="00EA13E1"/>
    <w:rsid w:val="00EE2293"/>
    <w:rsid w:val="00F21E03"/>
    <w:rsid w:val="00F63D34"/>
    <w:rsid w:val="00FA2579"/>
    <w:rsid w:val="00FC4F66"/>
    <w:rsid w:val="00FD6727"/>
    <w:rsid w:val="00FF14AA"/>
    <w:rsid w:val="27DBB24C"/>
    <w:rsid w:val="7284F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B7F93"/>
  <w15:docId w15:val="{2838CB39-D8E0-4F39-9361-2F5CAD82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986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B5986"/>
    <w:pPr>
      <w:spacing w:before="100" w:after="100"/>
      <w:ind w:left="720"/>
      <w:contextualSpacing/>
      <w:jc w:val="both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5986"/>
    <w:rPr>
      <w:rFonts w:eastAsia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1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C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E2B"/>
    <w:rPr>
      <w:b/>
      <w:bCs/>
      <w:sz w:val="20"/>
      <w:szCs w:val="20"/>
    </w:rPr>
  </w:style>
  <w:style w:type="paragraph" w:customStyle="1" w:styleId="Author">
    <w:name w:val="Author"/>
    <w:rsid w:val="003C091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character" w:styleId="Hyperlink">
    <w:name w:val="Hyperlink"/>
    <w:basedOn w:val="DefaultParagraphFont"/>
    <w:uiPriority w:val="99"/>
    <w:unhideWhenUsed/>
    <w:rsid w:val="00D32A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E08A5C45D27479555444465BF0434" ma:contentTypeVersion="19" ma:contentTypeDescription="Create a new document." ma:contentTypeScope="" ma:versionID="c36f85431cb0e28e0f2b7ce6ad1ffff0">
  <xsd:schema xmlns:xsd="http://www.w3.org/2001/XMLSchema" xmlns:xs="http://www.w3.org/2001/XMLSchema" xmlns:p="http://schemas.microsoft.com/office/2006/metadata/properties" xmlns:ns2="dde827ec-27a3-46b6-8d5d-aca137c5996c" xmlns:ns3="ded601ca-e848-40ea-8d66-ef115f656588" targetNamespace="http://schemas.microsoft.com/office/2006/metadata/properties" ma:root="true" ma:fieldsID="87562ab091cbafecb16077afa2bdd715" ns2:_="" ns3:_="">
    <xsd:import namespace="dde827ec-27a3-46b6-8d5d-aca137c5996c"/>
    <xsd:import namespace="ded601ca-e848-40ea-8d66-ef115f656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827ec-27a3-46b6-8d5d-aca137c599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dacf74-2d76-464f-88f4-6a999b8aca04}" ma:internalName="TaxCatchAll" ma:showField="CatchAllData" ma:web="dde827ec-27a3-46b6-8d5d-aca137c599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601ca-e848-40ea-8d66-ef115f656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559f90-427f-4c46-b17f-8fca51c4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827ec-27a3-46b6-8d5d-aca137c5996c">
      <UserInfo>
        <DisplayName/>
        <AccountId xsi:nil="true"/>
        <AccountType/>
      </UserInfo>
    </SharedWithUsers>
    <TaxCatchAll xmlns="dde827ec-27a3-46b6-8d5d-aca137c5996c" xsi:nil="true"/>
    <lcf76f155ced4ddcb4097134ff3c332f xmlns="ded601ca-e848-40ea-8d66-ef115f656588">
      <Terms xmlns="http://schemas.microsoft.com/office/infopath/2007/PartnerControls"/>
    </lcf76f155ced4ddcb4097134ff3c332f>
    <_Flow_SignoffStatus xmlns="ded601ca-e848-40ea-8d66-ef115f656588" xsi:nil="true"/>
  </documentManagement>
</p:properties>
</file>

<file path=customXml/itemProps1.xml><?xml version="1.0" encoding="utf-8"?>
<ds:datastoreItem xmlns:ds="http://schemas.openxmlformats.org/officeDocument/2006/customXml" ds:itemID="{9807B197-B72E-4255-BDA2-6E787790B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FB87D-CFA4-4E31-AF22-5CAD1DB88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827ec-27a3-46b6-8d5d-aca137c5996c"/>
    <ds:schemaRef ds:uri="ded601ca-e848-40ea-8d66-ef115f65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ED999-9BA8-4727-B206-2C2B79BB669C}">
  <ds:schemaRefs>
    <ds:schemaRef ds:uri="http://schemas.microsoft.com/office/2006/metadata/properties"/>
    <ds:schemaRef ds:uri="http://schemas.microsoft.com/office/infopath/2007/PartnerControls"/>
    <ds:schemaRef ds:uri="dde827ec-27a3-46b6-8d5d-aca137c5996c"/>
    <ds:schemaRef ds:uri="ded601ca-e848-40ea-8d66-ef115f6565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6558</Characters>
  <Application>Microsoft Office Word</Application>
  <DocSecurity>0</DocSecurity>
  <Lines>54</Lines>
  <Paragraphs>15</Paragraphs>
  <ScaleCrop>false</ScaleCrop>
  <Company>Gulf University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prof.mouayed</dc:creator>
  <cp:lastModifiedBy>Zahra Juma</cp:lastModifiedBy>
  <cp:revision>3</cp:revision>
  <dcterms:created xsi:type="dcterms:W3CDTF">2024-03-07T11:00:00Z</dcterms:created>
  <dcterms:modified xsi:type="dcterms:W3CDTF">2024-03-07T11:05:00Z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0x010100904E08A5C45D27479555444465BF0434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cd2ad0655feebadf1751975fbd6a400e202a1832ba4887970252e665aa88994c</vt:lpwstr>
  </property>
  <property fmtid="{D5CDD505-2E9C-101B-9397-08002B2CF9AE}" pid="11" name="MediaServiceImageTags">
    <vt:lpwstr/>
  </property>
</Properties>
</file>